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6652F" w14:textId="4D8A2471" w:rsidR="00494C4E" w:rsidRPr="00C34D78" w:rsidRDefault="0048023F" w:rsidP="00994965">
      <w:pPr>
        <w:pStyle w:val="ecxmsonormal"/>
        <w:tabs>
          <w:tab w:val="left" w:pos="993"/>
        </w:tabs>
        <w:spacing w:before="120" w:after="120"/>
        <w:ind w:right="49"/>
        <w:jc w:val="both"/>
        <w:rPr>
          <w:rFonts w:ascii="Cambria" w:hAnsi="Cambria" w:cs="Arial"/>
        </w:rPr>
      </w:pPr>
      <w:r w:rsidRPr="00C34D78">
        <w:rPr>
          <w:rFonts w:ascii="Cambria" w:hAnsi="Cambria" w:cstheme="majorHAnsi"/>
          <w:lang w:val="es-ES_tradnl"/>
        </w:rPr>
        <w:t>Estimado</w:t>
      </w:r>
      <w:r w:rsidR="001605FB" w:rsidRPr="00C34D78">
        <w:rPr>
          <w:rFonts w:ascii="Cambria" w:hAnsi="Cambria" w:cstheme="majorHAnsi"/>
          <w:lang w:val="es-ES_tradnl"/>
        </w:rPr>
        <w:t xml:space="preserve"> solicitante, en relación con su solicitud, </w:t>
      </w:r>
      <w:r w:rsidR="004518B1" w:rsidRPr="00C34D78">
        <w:rPr>
          <w:rFonts w:ascii="Cambria" w:hAnsi="Cambria" w:cs="Arial"/>
          <w:lang w:val="es-ES_tradnl"/>
        </w:rPr>
        <w:t xml:space="preserve">se ha dictado un Acuerdo </w:t>
      </w:r>
      <w:r w:rsidR="001605FB" w:rsidRPr="00C34D78">
        <w:rPr>
          <w:rFonts w:ascii="Cambria" w:hAnsi="Cambria" w:cstheme="majorHAnsi"/>
          <w:lang w:val="es-ES_tradnl"/>
        </w:rPr>
        <w:t>que en síntesis establece que</w:t>
      </w:r>
      <w:r w:rsidR="00BB563F" w:rsidRPr="00C34D78">
        <w:rPr>
          <w:rFonts w:ascii="Cambria" w:hAnsi="Cambria" w:cs="Arial"/>
          <w:bCs/>
          <w:lang w:val="es-ES_tradnl" w:eastAsia="es-ES"/>
        </w:rPr>
        <w:t xml:space="preserve">, </w:t>
      </w:r>
      <w:r w:rsidR="00446505" w:rsidRPr="00C34D78">
        <w:rPr>
          <w:rFonts w:ascii="Cambria" w:hAnsi="Cambria" w:cs="Arial"/>
        </w:rPr>
        <w:t xml:space="preserve">conforme a los razonamientos lógico jurídicos expresados en </w:t>
      </w:r>
      <w:r w:rsidR="00D8281D" w:rsidRPr="00C34D78">
        <w:rPr>
          <w:rFonts w:ascii="Cambria" w:hAnsi="Cambria" w:cs="Arial"/>
        </w:rPr>
        <w:t>el</w:t>
      </w:r>
      <w:r w:rsidR="009472C0" w:rsidRPr="00C34D78">
        <w:rPr>
          <w:rFonts w:ascii="Cambria" w:hAnsi="Cambria" w:cs="Arial"/>
        </w:rPr>
        <w:t xml:space="preserve"> </w:t>
      </w:r>
      <w:r w:rsidR="00446505" w:rsidRPr="00C34D78">
        <w:rPr>
          <w:rFonts w:ascii="Cambria" w:hAnsi="Cambria" w:cs="Arial"/>
        </w:rPr>
        <w:t>Considerando</w:t>
      </w:r>
      <w:r w:rsidR="00D8281D" w:rsidRPr="00C34D78">
        <w:rPr>
          <w:rFonts w:ascii="Cambria" w:hAnsi="Cambria" w:cs="Arial"/>
        </w:rPr>
        <w:t xml:space="preserve"> QUINTO</w:t>
      </w:r>
      <w:r w:rsidR="00446505" w:rsidRPr="00C34D78">
        <w:rPr>
          <w:rFonts w:ascii="Cambria" w:hAnsi="Cambria" w:cs="Arial"/>
        </w:rPr>
        <w:t xml:space="preserve"> del presente Acuerdo, se tiene</w:t>
      </w:r>
      <w:r w:rsidR="009472C0" w:rsidRPr="00C34D78">
        <w:rPr>
          <w:rFonts w:ascii="Cambria" w:hAnsi="Cambria" w:cs="Arial"/>
        </w:rPr>
        <w:t>n</w:t>
      </w:r>
      <w:r w:rsidR="00446505" w:rsidRPr="00C34D78">
        <w:rPr>
          <w:rFonts w:ascii="Cambria" w:hAnsi="Cambria" w:cs="Arial"/>
        </w:rPr>
        <w:t xml:space="preserve"> aquí por reproducido y que</w:t>
      </w:r>
      <w:r w:rsidR="009472C0" w:rsidRPr="00C34D78">
        <w:rPr>
          <w:rFonts w:ascii="Cambria" w:hAnsi="Cambria" w:cs="Arial"/>
        </w:rPr>
        <w:t>,</w:t>
      </w:r>
      <w:r w:rsidR="00446505" w:rsidRPr="00C34D78">
        <w:rPr>
          <w:rFonts w:ascii="Cambria" w:hAnsi="Cambria" w:cs="Arial"/>
        </w:rPr>
        <w:t xml:space="preserve"> </w:t>
      </w:r>
      <w:r w:rsidR="009472C0" w:rsidRPr="00C34D78">
        <w:rPr>
          <w:rFonts w:ascii="Cambria" w:hAnsi="Cambria" w:cs="Arial"/>
        </w:rPr>
        <w:t xml:space="preserve">en </w:t>
      </w:r>
      <w:r w:rsidR="000736E1" w:rsidRPr="00C34D78">
        <w:rPr>
          <w:rFonts w:ascii="Cambria" w:hAnsi="Cambria" w:cs="Arial"/>
        </w:rPr>
        <w:t>síntesis,</w:t>
      </w:r>
      <w:r w:rsidR="00446505" w:rsidRPr="00C34D78">
        <w:rPr>
          <w:rFonts w:ascii="Cambria" w:hAnsi="Cambria" w:cs="Arial"/>
        </w:rPr>
        <w:t xml:space="preserve"> se determina la entrega </w:t>
      </w:r>
      <w:r w:rsidR="00D8281D" w:rsidRPr="00C34D78">
        <w:rPr>
          <w:rFonts w:ascii="Cambria" w:hAnsi="Cambria" w:cs="Arial"/>
        </w:rPr>
        <w:t xml:space="preserve">de la información </w:t>
      </w:r>
      <w:r w:rsidR="00446505" w:rsidRPr="00C34D78">
        <w:rPr>
          <w:rFonts w:ascii="Cambria" w:hAnsi="Cambria" w:cs="Arial"/>
        </w:rPr>
        <w:t>previo el pago de los derechos correspondientes, a que se refiere el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p>
    <w:p w14:paraId="6967A4BD" w14:textId="7DDBD6E2" w:rsidR="00494C4E" w:rsidRPr="00C34D78" w:rsidRDefault="000736E1" w:rsidP="00494C4E">
      <w:pPr>
        <w:pStyle w:val="ecxmsonormal"/>
        <w:tabs>
          <w:tab w:val="left" w:pos="993"/>
        </w:tabs>
        <w:spacing w:before="120" w:after="120"/>
        <w:ind w:right="49"/>
        <w:jc w:val="both"/>
        <w:rPr>
          <w:rFonts w:ascii="Cambria" w:hAnsi="Cambria" w:cs="Arial"/>
          <w:bCs/>
          <w:lang w:val="es-ES_tradnl" w:eastAsia="es-ES"/>
        </w:rPr>
      </w:pPr>
      <w:r w:rsidRPr="00C34D78">
        <w:rPr>
          <w:rFonts w:ascii="Cambria" w:hAnsi="Cambria" w:cs="Arial"/>
          <w:bCs/>
          <w:lang w:val="es-ES_tradnl" w:eastAsia="es-ES"/>
        </w:rPr>
        <w:t xml:space="preserve">Por último, se adjunta como </w:t>
      </w:r>
      <w:r w:rsidR="00494C4E" w:rsidRPr="00C34D78">
        <w:rPr>
          <w:rFonts w:ascii="Cambria" w:hAnsi="Cambria" w:cs="Arial"/>
          <w:bCs/>
          <w:lang w:val="es-ES_tradnl" w:eastAsia="es-ES"/>
        </w:rPr>
        <w:t>ANEXO “</w:t>
      </w:r>
      <w:r w:rsidR="00E92362" w:rsidRPr="00C34D78">
        <w:rPr>
          <w:rFonts w:ascii="Cambria" w:hAnsi="Cambria" w:cs="Arial"/>
          <w:bCs/>
          <w:lang w:val="es-ES_tradnl" w:eastAsia="es-ES"/>
        </w:rPr>
        <w:t>B</w:t>
      </w:r>
      <w:r w:rsidR="00494C4E" w:rsidRPr="00C34D78">
        <w:rPr>
          <w:rFonts w:ascii="Cambria" w:hAnsi="Cambria" w:cs="Arial"/>
          <w:bCs/>
          <w:lang w:val="es-ES_tradnl" w:eastAsia="es-ES"/>
        </w:rPr>
        <w:t xml:space="preserve">” al presente Acuerdo, el acuse de recibo del alta de su solicitud en la Plataforma Nacional de Transparencia, bajo el número de folio </w:t>
      </w:r>
      <w:r w:rsidR="00AE56F7" w:rsidRPr="00C34D78">
        <w:rPr>
          <w:rFonts w:ascii="Cambria" w:hAnsi="Cambria" w:cs="Arial"/>
          <w:bCs/>
          <w:lang w:val="es-ES_tradnl" w:eastAsia="es-ES"/>
        </w:rPr>
        <w:t>000876</w:t>
      </w:r>
      <w:r w:rsidR="00D234BE" w:rsidRPr="00C34D78">
        <w:rPr>
          <w:rFonts w:ascii="Cambria" w:hAnsi="Cambria" w:cs="Arial"/>
          <w:bCs/>
          <w:lang w:val="es-ES_tradnl" w:eastAsia="es-ES"/>
        </w:rPr>
        <w:t>18</w:t>
      </w:r>
      <w:r w:rsidR="00494C4E" w:rsidRPr="00C34D78">
        <w:rPr>
          <w:rFonts w:ascii="Cambria" w:hAnsi="Cambria" w:cs="Arial"/>
          <w:bCs/>
          <w:lang w:val="es-ES_tradnl" w:eastAsia="es-ES"/>
        </w:rPr>
        <w:t>, en términos del artículo 148 de la Ley de Transparencia.</w:t>
      </w:r>
    </w:p>
    <w:p w14:paraId="661422EF" w14:textId="77777777" w:rsidR="007D6AC1" w:rsidRPr="00C34D78" w:rsidRDefault="007D6AC1" w:rsidP="000839D2">
      <w:pPr>
        <w:pStyle w:val="ecxmsonormal"/>
        <w:spacing w:before="120" w:after="120"/>
        <w:ind w:right="-309"/>
        <w:jc w:val="both"/>
        <w:rPr>
          <w:rFonts w:ascii="Cambria" w:hAnsi="Cambria" w:cstheme="majorHAnsi"/>
          <w:lang w:val="es-ES_tradnl"/>
        </w:rPr>
      </w:pPr>
    </w:p>
    <w:p w14:paraId="2502E617" w14:textId="24F1AA04" w:rsidR="008A1236" w:rsidRPr="00C34D78" w:rsidRDefault="008A1236" w:rsidP="000839D2">
      <w:pPr>
        <w:pStyle w:val="ecxmsonormal"/>
        <w:spacing w:before="120" w:after="120"/>
        <w:ind w:right="-309"/>
        <w:jc w:val="both"/>
        <w:rPr>
          <w:rFonts w:ascii="Cambria" w:hAnsi="Cambria" w:cstheme="majorHAnsi"/>
        </w:rPr>
      </w:pPr>
      <w:r w:rsidRPr="00C34D78">
        <w:rPr>
          <w:rFonts w:ascii="Cambria" w:hAnsi="Cambria" w:cstheme="majorHAnsi"/>
          <w:lang w:val="es-ES_tradnl"/>
        </w:rPr>
        <w:t xml:space="preserve">El </w:t>
      </w:r>
      <w:r w:rsidRPr="00C34D78">
        <w:rPr>
          <w:rFonts w:ascii="Cambria" w:hAnsi="Cambria" w:cstheme="majorHAnsi"/>
          <w:b/>
          <w:bCs/>
          <w:u w:val="single"/>
          <w:lang w:val="es-ES"/>
        </w:rPr>
        <w:t>Acuerdo</w:t>
      </w:r>
      <w:r w:rsidRPr="00C34D78">
        <w:rPr>
          <w:rFonts w:ascii="Cambria" w:hAnsi="Cambria" w:cstheme="majorHAnsi"/>
          <w:lang w:val="es-ES"/>
        </w:rPr>
        <w:t xml:space="preserve"> establece textualmente lo siguiente:</w:t>
      </w:r>
    </w:p>
    <w:p w14:paraId="7B41C523" w14:textId="4BACB07F" w:rsidR="008A1236" w:rsidRPr="00C34D78" w:rsidRDefault="008A1236" w:rsidP="00994965">
      <w:pPr>
        <w:pStyle w:val="ecxmsonormal"/>
        <w:tabs>
          <w:tab w:val="left" w:pos="2977"/>
        </w:tabs>
        <w:spacing w:before="120" w:after="120"/>
        <w:ind w:left="567" w:right="616"/>
        <w:jc w:val="both"/>
        <w:rPr>
          <w:rFonts w:ascii="Cambria" w:hAnsi="Cambria" w:cstheme="majorHAnsi"/>
        </w:rPr>
      </w:pPr>
      <w:r w:rsidRPr="00C34D78">
        <w:rPr>
          <w:rFonts w:ascii="Cambria" w:hAnsi="Cambria" w:cstheme="majorHAnsi"/>
          <w:lang w:val="es-ES_tradnl"/>
        </w:rPr>
        <w:t>En la Ciu</w:t>
      </w:r>
      <w:r w:rsidR="004C561F" w:rsidRPr="00C34D78">
        <w:rPr>
          <w:rFonts w:ascii="Cambria" w:hAnsi="Cambria" w:cstheme="majorHAnsi"/>
          <w:lang w:val="es-ES_tradnl"/>
        </w:rPr>
        <w:t>da</w:t>
      </w:r>
      <w:r w:rsidR="002A37C8" w:rsidRPr="00C34D78">
        <w:rPr>
          <w:rFonts w:ascii="Cambria" w:hAnsi="Cambria" w:cstheme="majorHAnsi"/>
          <w:lang w:val="es-ES_tradnl"/>
        </w:rPr>
        <w:t xml:space="preserve">d de Monterrey, Nuevo León, a </w:t>
      </w:r>
      <w:r w:rsidR="000736E1" w:rsidRPr="00C34D78">
        <w:rPr>
          <w:rFonts w:ascii="Cambria" w:hAnsi="Cambria" w:cstheme="majorHAnsi"/>
          <w:lang w:val="es-ES_tradnl"/>
        </w:rPr>
        <w:t>31</w:t>
      </w:r>
      <w:r w:rsidRPr="00C34D78">
        <w:rPr>
          <w:rFonts w:ascii="Cambria" w:hAnsi="Cambria" w:cstheme="majorHAnsi"/>
          <w:lang w:val="es-ES_tradnl"/>
        </w:rPr>
        <w:t xml:space="preserve"> </w:t>
      </w:r>
      <w:r w:rsidR="002A37C8" w:rsidRPr="00C34D78">
        <w:rPr>
          <w:rFonts w:ascii="Cambria" w:hAnsi="Cambria" w:cstheme="majorHAnsi"/>
          <w:lang w:val="es-ES_tradnl"/>
        </w:rPr>
        <w:t xml:space="preserve">de </w:t>
      </w:r>
      <w:r w:rsidR="004F5878" w:rsidRPr="00C34D78">
        <w:rPr>
          <w:rFonts w:ascii="Cambria" w:hAnsi="Cambria" w:cstheme="majorHAnsi"/>
          <w:lang w:val="es-ES_tradnl"/>
        </w:rPr>
        <w:t>enero</w:t>
      </w:r>
      <w:r w:rsidRPr="00C34D78">
        <w:rPr>
          <w:rFonts w:ascii="Cambria" w:hAnsi="Cambria" w:cstheme="majorHAnsi"/>
          <w:lang w:val="es-ES_tradnl"/>
        </w:rPr>
        <w:t xml:space="preserve"> de 201</w:t>
      </w:r>
      <w:r w:rsidR="004F5878" w:rsidRPr="00C34D78">
        <w:rPr>
          <w:rFonts w:ascii="Cambria" w:hAnsi="Cambria" w:cstheme="majorHAnsi"/>
          <w:lang w:val="es-ES_tradnl"/>
        </w:rPr>
        <w:t>8</w:t>
      </w:r>
      <w:r w:rsidRPr="00C34D78">
        <w:rPr>
          <w:rFonts w:ascii="Cambria" w:hAnsi="Cambria" w:cstheme="majorHAnsi"/>
          <w:lang w:val="es-ES_tradnl"/>
        </w:rPr>
        <w:t>.</w:t>
      </w:r>
    </w:p>
    <w:p w14:paraId="3839A141" w14:textId="3AFBD6EC" w:rsidR="00494C4E" w:rsidRPr="00C34D78" w:rsidRDefault="008A1236" w:rsidP="00494C4E">
      <w:pPr>
        <w:pStyle w:val="ecxmsonormal"/>
        <w:spacing w:after="0"/>
        <w:ind w:left="567" w:right="616"/>
        <w:jc w:val="both"/>
        <w:rPr>
          <w:rFonts w:ascii="Cambria" w:hAnsi="Cambria"/>
          <w:lang w:val="es-ES_tradnl" w:eastAsia="es-ES"/>
        </w:rPr>
      </w:pPr>
      <w:r w:rsidRPr="00C34D78">
        <w:rPr>
          <w:rFonts w:ascii="Cambria" w:hAnsi="Cambria" w:cstheme="majorHAnsi"/>
          <w:b/>
          <w:bCs/>
          <w:lang w:val="es-ES_tradnl"/>
        </w:rPr>
        <w:t>VISTA</w:t>
      </w:r>
      <w:r w:rsidR="00851DE1" w:rsidRPr="00C34D78">
        <w:rPr>
          <w:rFonts w:ascii="Cambria" w:hAnsi="Cambria" w:cstheme="majorHAnsi"/>
          <w:b/>
          <w:bCs/>
          <w:lang w:val="es-ES_tradnl"/>
        </w:rPr>
        <w:t>.</w:t>
      </w:r>
      <w:r w:rsidRPr="00C34D78">
        <w:rPr>
          <w:rFonts w:ascii="Cambria" w:hAnsi="Cambria" w:cstheme="majorHAnsi"/>
          <w:lang w:val="es-ES_tradnl"/>
        </w:rPr>
        <w:t xml:space="preserve"> La solicitud de información pública presentada</w:t>
      </w:r>
      <w:r w:rsidR="00307E4D" w:rsidRPr="00C34D78">
        <w:rPr>
          <w:rFonts w:ascii="Cambria" w:hAnsi="Cambria" w:cstheme="majorHAnsi"/>
          <w:lang w:val="es-ES_tradnl"/>
        </w:rPr>
        <w:t xml:space="preserve"> el día </w:t>
      </w:r>
      <w:r w:rsidR="00D234BE" w:rsidRPr="00C34D78">
        <w:rPr>
          <w:rFonts w:ascii="Cambria" w:hAnsi="Cambria" w:cstheme="majorHAnsi"/>
          <w:lang w:val="es-ES_tradnl"/>
        </w:rPr>
        <w:t>17</w:t>
      </w:r>
      <w:r w:rsidRPr="00C34D78">
        <w:rPr>
          <w:rFonts w:ascii="Cambria" w:hAnsi="Cambria" w:cstheme="majorHAnsi"/>
          <w:lang w:val="es-ES_tradnl"/>
        </w:rPr>
        <w:t xml:space="preserve"> de </w:t>
      </w:r>
      <w:r w:rsidR="00D234BE" w:rsidRPr="00C34D78">
        <w:rPr>
          <w:rFonts w:ascii="Cambria" w:hAnsi="Cambria" w:cstheme="majorHAnsi"/>
          <w:lang w:val="es-ES_tradnl"/>
        </w:rPr>
        <w:t>enero</w:t>
      </w:r>
      <w:r w:rsidR="004F657B" w:rsidRPr="00C34D78">
        <w:rPr>
          <w:rFonts w:ascii="Cambria" w:hAnsi="Cambria" w:cstheme="majorHAnsi"/>
          <w:lang w:val="es-ES_tradnl"/>
        </w:rPr>
        <w:t xml:space="preserve"> </w:t>
      </w:r>
      <w:r w:rsidR="00036E3C" w:rsidRPr="00C34D78">
        <w:rPr>
          <w:rFonts w:ascii="Cambria" w:hAnsi="Cambria" w:cstheme="majorHAnsi"/>
          <w:lang w:val="es-ES_tradnl"/>
        </w:rPr>
        <w:t>de 201</w:t>
      </w:r>
      <w:r w:rsidR="00D234BE" w:rsidRPr="00C34D78">
        <w:rPr>
          <w:rFonts w:ascii="Cambria" w:hAnsi="Cambria" w:cstheme="majorHAnsi"/>
          <w:lang w:val="es-ES_tradnl"/>
        </w:rPr>
        <w:t>8</w:t>
      </w:r>
      <w:r w:rsidR="00036E3C" w:rsidRPr="00C34D78">
        <w:rPr>
          <w:rFonts w:ascii="Cambria" w:hAnsi="Cambria" w:cstheme="majorHAnsi"/>
          <w:lang w:val="es-ES_tradnl"/>
        </w:rPr>
        <w:t xml:space="preserve"> a las </w:t>
      </w:r>
      <w:r w:rsidR="00D234BE" w:rsidRPr="00C34D78">
        <w:rPr>
          <w:rFonts w:ascii="Cambria" w:hAnsi="Cambria" w:cstheme="majorHAnsi"/>
          <w:lang w:val="es-ES_tradnl"/>
        </w:rPr>
        <w:t>1</w:t>
      </w:r>
      <w:r w:rsidR="00AE56F7" w:rsidRPr="00C34D78">
        <w:rPr>
          <w:rFonts w:ascii="Cambria" w:hAnsi="Cambria" w:cstheme="majorHAnsi"/>
          <w:lang w:val="es-ES_tradnl"/>
        </w:rPr>
        <w:t>0</w:t>
      </w:r>
      <w:r w:rsidR="002A37C8" w:rsidRPr="00C34D78">
        <w:rPr>
          <w:rFonts w:ascii="Cambria" w:hAnsi="Cambria" w:cstheme="majorHAnsi"/>
          <w:lang w:val="es-ES_tradnl"/>
        </w:rPr>
        <w:t>:</w:t>
      </w:r>
      <w:r w:rsidR="00AE56F7" w:rsidRPr="00C34D78">
        <w:rPr>
          <w:rFonts w:ascii="Cambria" w:hAnsi="Cambria" w:cstheme="majorHAnsi"/>
          <w:lang w:val="es-ES_tradnl"/>
        </w:rPr>
        <w:t>4</w:t>
      </w:r>
      <w:r w:rsidR="00494C4E" w:rsidRPr="00C34D78">
        <w:rPr>
          <w:rFonts w:ascii="Cambria" w:hAnsi="Cambria" w:cstheme="majorHAnsi"/>
          <w:lang w:val="es-ES_tradnl"/>
        </w:rPr>
        <w:t>0</w:t>
      </w:r>
      <w:r w:rsidRPr="00C34D78">
        <w:rPr>
          <w:rFonts w:ascii="Cambria" w:hAnsi="Cambria" w:cstheme="majorHAnsi"/>
          <w:lang w:val="es-ES_tradnl"/>
        </w:rPr>
        <w:t xml:space="preserve"> horas, </w:t>
      </w:r>
      <w:r w:rsidR="00494C4E" w:rsidRPr="00C34D78">
        <w:rPr>
          <w:rFonts w:ascii="Cambria" w:hAnsi="Cambria" w:cs="Arial"/>
        </w:rPr>
        <w:t xml:space="preserve">horas </w:t>
      </w:r>
      <w:r w:rsidR="00494C4E" w:rsidRPr="00C34D78">
        <w:rPr>
          <w:rFonts w:ascii="Cambria" w:hAnsi="Cambria" w:cs="Arial"/>
          <w:lang w:val="es-ES_tradnl"/>
        </w:rPr>
        <w:t>y teniéndose por recibida legalmente el mismo día,</w:t>
      </w:r>
      <w:r w:rsidR="00494C4E" w:rsidRPr="00C34D78">
        <w:rPr>
          <w:rFonts w:ascii="Cambria" w:hAnsi="Cambria" w:cstheme="majorHAnsi"/>
          <w:lang w:val="es-ES_tradnl"/>
        </w:rPr>
        <w:t xml:space="preserve"> </w:t>
      </w:r>
      <w:r w:rsidR="00494C4E" w:rsidRPr="00C34D78">
        <w:rPr>
          <w:rFonts w:ascii="Cambria" w:hAnsi="Cambria" w:cs="Calibri"/>
          <w:lang w:val="es-ES_tradnl"/>
        </w:rPr>
        <w:t xml:space="preserve">registrada bajo el número de folio </w:t>
      </w:r>
      <w:r w:rsidR="00494C4E" w:rsidRPr="00C34D78">
        <w:rPr>
          <w:rFonts w:ascii="Cambria" w:hAnsi="Cambria" w:cstheme="majorHAnsi"/>
          <w:color w:val="000000"/>
        </w:rPr>
        <w:t>0</w:t>
      </w:r>
      <w:r w:rsidR="00AE56F7" w:rsidRPr="00C34D78">
        <w:rPr>
          <w:rFonts w:ascii="Cambria" w:hAnsi="Cambria" w:cstheme="majorHAnsi"/>
          <w:color w:val="000000"/>
        </w:rPr>
        <w:t>00876</w:t>
      </w:r>
      <w:r w:rsidR="00D234BE" w:rsidRPr="00C34D78">
        <w:rPr>
          <w:rFonts w:ascii="Cambria" w:hAnsi="Cambria" w:cstheme="majorHAnsi"/>
          <w:color w:val="000000"/>
        </w:rPr>
        <w:t>18</w:t>
      </w:r>
      <w:r w:rsidR="00494C4E" w:rsidRPr="00C34D78">
        <w:rPr>
          <w:rFonts w:ascii="Cambria" w:hAnsi="Cambria"/>
        </w:rPr>
        <w:t xml:space="preserve">; </w:t>
      </w:r>
      <w:r w:rsidR="00494C4E" w:rsidRPr="00C34D78">
        <w:rPr>
          <w:rFonts w:ascii="Cambria" w:hAnsi="Cambria" w:cs="Arial"/>
          <w:lang w:val="es-ES_tradnl"/>
        </w:rPr>
        <w:t xml:space="preserve">presentada en escrito libre e ingresada posteriormente al Sistema de </w:t>
      </w:r>
      <w:proofErr w:type="spellStart"/>
      <w:r w:rsidR="00494C4E" w:rsidRPr="00C34D78">
        <w:rPr>
          <w:rFonts w:ascii="Cambria" w:hAnsi="Cambria" w:cs="Arial"/>
          <w:lang w:val="es-ES_tradnl"/>
        </w:rPr>
        <w:t>Infomex</w:t>
      </w:r>
      <w:proofErr w:type="spellEnd"/>
      <w:r w:rsidR="00494C4E" w:rsidRPr="00C34D78">
        <w:rPr>
          <w:rFonts w:ascii="Cambria" w:hAnsi="Cambria" w:cs="Arial"/>
          <w:lang w:val="es-ES_tradnl"/>
        </w:rPr>
        <w:t xml:space="preserve"> Nuevo León, vinculado a la Plataforma Nacional de Transparencia,</w:t>
      </w:r>
      <w:r w:rsidR="00494C4E" w:rsidRPr="00C34D78">
        <w:rPr>
          <w:rFonts w:ascii="Cambria" w:hAnsi="Cambria" w:cs="Arial"/>
        </w:rPr>
        <w:t xml:space="preserve"> habilitado por la Comisión de Transparencia y Acceso a la información del Estado</w:t>
      </w:r>
      <w:r w:rsidR="00494C4E" w:rsidRPr="00C34D78">
        <w:rPr>
          <w:rFonts w:ascii="Cambria" w:hAnsi="Cambria" w:cs="Arial"/>
          <w:lang w:val="es-ES_tradnl"/>
        </w:rPr>
        <w:t xml:space="preserve"> ante la Secretaría de Desarrollo Urbano y Ecología del Municipio de Monterrey, adjuntándola como ANEXO “</w:t>
      </w:r>
      <w:r w:rsidR="00E92362" w:rsidRPr="00C34D78">
        <w:rPr>
          <w:rFonts w:ascii="Cambria" w:hAnsi="Cambria" w:cs="Arial"/>
          <w:lang w:val="es-ES_tradnl"/>
        </w:rPr>
        <w:t>B</w:t>
      </w:r>
      <w:r w:rsidR="00494C4E" w:rsidRPr="00C34D78">
        <w:rPr>
          <w:rFonts w:ascii="Cambria" w:hAnsi="Cambria" w:cs="Arial"/>
          <w:lang w:val="es-ES_tradnl"/>
        </w:rPr>
        <w:t>” a la presente, y</w:t>
      </w:r>
    </w:p>
    <w:p w14:paraId="2534C62E" w14:textId="662BC536" w:rsidR="008A1236" w:rsidRPr="00C34D78" w:rsidRDefault="008A1236" w:rsidP="00242DA5">
      <w:pPr>
        <w:pStyle w:val="ecxmsonormal"/>
        <w:spacing w:before="120" w:after="120"/>
        <w:ind w:left="567" w:right="616"/>
        <w:jc w:val="both"/>
        <w:rPr>
          <w:rFonts w:ascii="Cambria" w:hAnsi="Cambria" w:cstheme="majorHAnsi"/>
          <w:lang w:val="es-ES_tradnl"/>
        </w:rPr>
      </w:pPr>
    </w:p>
    <w:p w14:paraId="76DB92B8" w14:textId="11FD66A1" w:rsidR="008A1236" w:rsidRPr="00C34D78" w:rsidRDefault="008A1236" w:rsidP="00994965">
      <w:pPr>
        <w:pStyle w:val="ecxmsonormal"/>
        <w:tabs>
          <w:tab w:val="left" w:pos="2977"/>
        </w:tabs>
        <w:spacing w:before="120" w:after="120"/>
        <w:ind w:left="567" w:right="616"/>
        <w:jc w:val="center"/>
        <w:rPr>
          <w:rFonts w:ascii="Cambria" w:hAnsi="Cambria" w:cstheme="majorHAnsi"/>
          <w:b/>
          <w:bCs/>
        </w:rPr>
      </w:pPr>
      <w:r w:rsidRPr="00C34D78">
        <w:rPr>
          <w:rFonts w:ascii="Cambria" w:hAnsi="Cambria" w:cstheme="majorHAnsi"/>
          <w:b/>
          <w:bCs/>
        </w:rPr>
        <w:t>CONSIDERANDO</w:t>
      </w:r>
    </w:p>
    <w:p w14:paraId="60988CC9" w14:textId="77777777" w:rsidR="008A1236" w:rsidRPr="00C34D78" w:rsidRDefault="008A1236" w:rsidP="00994965">
      <w:pPr>
        <w:pStyle w:val="ecxmsonormal"/>
        <w:tabs>
          <w:tab w:val="left" w:pos="993"/>
        </w:tabs>
        <w:spacing w:before="120" w:after="120"/>
        <w:ind w:left="567" w:right="616"/>
        <w:jc w:val="both"/>
        <w:rPr>
          <w:rFonts w:ascii="Cambria" w:hAnsi="Cambria" w:cstheme="majorHAnsi"/>
          <w:bCs/>
        </w:rPr>
      </w:pPr>
      <w:r w:rsidRPr="00C34D78">
        <w:rPr>
          <w:rFonts w:ascii="Cambria" w:hAnsi="Cambria" w:cstheme="majorHAnsi"/>
          <w:b/>
          <w:bCs/>
        </w:rPr>
        <w:t xml:space="preserve">PRIMERO. </w:t>
      </w:r>
      <w:r w:rsidRPr="00C34D78">
        <w:rPr>
          <w:rFonts w:ascii="Cambria" w:eastAsia="Calibri" w:hAnsi="Cambria" w:cstheme="majorHAnsi"/>
          <w:b/>
        </w:rPr>
        <w:t xml:space="preserve">Acceso a información. </w:t>
      </w:r>
      <w:r w:rsidRPr="00C34D78">
        <w:rPr>
          <w:rFonts w:ascii="Cambria" w:eastAsia="Calibri" w:hAnsi="Cambria" w:cstheme="majorHAnsi"/>
        </w:rPr>
        <w:t>Que l</w:t>
      </w:r>
      <w:r w:rsidRPr="00C34D78">
        <w:rPr>
          <w:rFonts w:ascii="Cambria" w:hAnsi="Cambria" w:cstheme="majorHAnsi"/>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C34D78" w:rsidRDefault="008A1236" w:rsidP="00994965">
      <w:pPr>
        <w:pStyle w:val="ecxmsonormal"/>
        <w:tabs>
          <w:tab w:val="left" w:pos="993"/>
        </w:tabs>
        <w:spacing w:before="120" w:after="120"/>
        <w:ind w:left="567" w:right="616"/>
        <w:jc w:val="both"/>
        <w:rPr>
          <w:rFonts w:ascii="Cambria" w:hAnsi="Cambria" w:cstheme="majorHAnsi"/>
          <w:highlight w:val="yellow"/>
          <w:lang w:val="es-ES"/>
        </w:rPr>
      </w:pPr>
    </w:p>
    <w:p w14:paraId="3AC0BD7F" w14:textId="5A9426AC" w:rsidR="00407288" w:rsidRDefault="008A1236" w:rsidP="00994965">
      <w:pPr>
        <w:pStyle w:val="ecxmsonormal"/>
        <w:tabs>
          <w:tab w:val="left" w:pos="993"/>
        </w:tabs>
        <w:spacing w:before="120" w:after="120"/>
        <w:ind w:left="567" w:right="616"/>
        <w:jc w:val="both"/>
        <w:rPr>
          <w:rFonts w:ascii="Cambria" w:hAnsi="Cambria" w:cs="Arial"/>
        </w:rPr>
      </w:pPr>
      <w:r w:rsidRPr="00C34D78">
        <w:rPr>
          <w:rFonts w:ascii="Cambria" w:eastAsia="Calibri" w:hAnsi="Cambria" w:cstheme="majorHAnsi"/>
          <w:b/>
          <w:bCs/>
        </w:rPr>
        <w:lastRenderedPageBreak/>
        <w:t xml:space="preserve">SEGUNDO. </w:t>
      </w:r>
      <w:r w:rsidRPr="00C34D78">
        <w:rPr>
          <w:rFonts w:ascii="Cambria" w:hAnsi="Cambria" w:cstheme="majorHAnsi"/>
          <w:b/>
          <w:bCs/>
        </w:rPr>
        <w:t>Marco de competencia del sujeto obligado.</w:t>
      </w:r>
      <w:r w:rsidRPr="00C34D78">
        <w:rPr>
          <w:rFonts w:ascii="Cambria" w:hAnsi="Cambria"/>
        </w:rPr>
        <w:t xml:space="preserve"> </w:t>
      </w:r>
      <w:r w:rsidR="00364E40" w:rsidRPr="00C34D78">
        <w:rPr>
          <w:rFonts w:ascii="Cambria" w:hAnsi="Cambria" w:cs="Arial"/>
        </w:rPr>
        <w:t>Que de conformidad con los artículos 86, 94, 95 y 96 de la Ley de Gobierno Municipal del Estado de Nuevo León y, artículo 16 fracción X, 93 y 94, del Reglamento de la Administración Pública del Municipio de Monterrey, Nuevo León,</w:t>
      </w:r>
      <w:r w:rsidR="00364E40" w:rsidRPr="00C34D78">
        <w:rPr>
          <w:rFonts w:ascii="Cambria" w:hAnsi="Cambria" w:cs="Arial"/>
          <w:lang w:val="es-ES" w:eastAsia="es-ES"/>
        </w:rPr>
        <w:t xml:space="preserve"> </w:t>
      </w:r>
      <w:r w:rsidR="00364E40" w:rsidRPr="00C34D78">
        <w:rPr>
          <w:rFonts w:ascii="Cambria" w:hAnsi="Cambria" w:cs="Arial"/>
          <w:lang w:val="es-ES"/>
        </w:rPr>
        <w:t>este sujeto obligado tiene entre sus atribuciones, respecto de la Administración Pública Municipal de Monterrey,</w:t>
      </w:r>
      <w:r w:rsidR="00364E40" w:rsidRPr="00C34D78">
        <w:rPr>
          <w:rFonts w:ascii="Cambria" w:hAnsi="Cambria"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009C6809" w14:textId="77777777" w:rsidR="00C34D78" w:rsidRPr="00C34D78" w:rsidRDefault="00C34D78" w:rsidP="00994965">
      <w:pPr>
        <w:pStyle w:val="ecxmsonormal"/>
        <w:tabs>
          <w:tab w:val="left" w:pos="993"/>
        </w:tabs>
        <w:spacing w:before="120" w:after="120"/>
        <w:ind w:left="567" w:right="616"/>
        <w:jc w:val="both"/>
        <w:rPr>
          <w:rFonts w:ascii="Cambria" w:hAnsi="Cambria" w:cs="Arial"/>
          <w:b/>
          <w:bCs/>
          <w:lang w:val="es-ES_tradnl"/>
        </w:rPr>
      </w:pPr>
    </w:p>
    <w:p w14:paraId="0D45CA6D" w14:textId="758FA43E" w:rsidR="008A1236" w:rsidRPr="00C34D78" w:rsidRDefault="008A1236" w:rsidP="00994965">
      <w:pPr>
        <w:pStyle w:val="ecxmsonormal"/>
        <w:tabs>
          <w:tab w:val="left" w:pos="993"/>
        </w:tabs>
        <w:spacing w:before="120" w:after="120"/>
        <w:ind w:left="567" w:right="616"/>
        <w:jc w:val="both"/>
        <w:rPr>
          <w:rFonts w:ascii="Cambria" w:eastAsia="Calibri" w:hAnsi="Cambria" w:cstheme="majorHAnsi"/>
          <w:bCs/>
        </w:rPr>
      </w:pPr>
      <w:r w:rsidRPr="00C34D78">
        <w:rPr>
          <w:rFonts w:ascii="Cambria" w:hAnsi="Cambria" w:cstheme="majorHAnsi"/>
          <w:b/>
          <w:bCs/>
          <w:lang w:val="es-ES_tradnl"/>
        </w:rPr>
        <w:t xml:space="preserve">TERCERO. </w:t>
      </w:r>
      <w:r w:rsidR="004F5878" w:rsidRPr="00C34D78">
        <w:rPr>
          <w:rFonts w:ascii="Cambria" w:eastAsia="Calibri" w:hAnsi="Cambria" w:cstheme="majorHAnsi"/>
          <w:b/>
          <w:bCs/>
        </w:rPr>
        <w:t xml:space="preserve">Días y horarios hábiles. </w:t>
      </w:r>
      <w:r w:rsidR="004F5878" w:rsidRPr="00C34D78">
        <w:rPr>
          <w:rFonts w:ascii="Cambria" w:eastAsia="Calibri" w:hAnsi="Cambria" w:cstheme="majorHAns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4F5878" w:rsidRPr="00C34D78">
        <w:rPr>
          <w:rFonts w:ascii="Cambria" w:eastAsia="Calibri" w:hAnsi="Cambria" w:cstheme="majorHAnsi"/>
          <w:bCs/>
        </w:rPr>
        <w:t>Infomex</w:t>
      </w:r>
      <w:proofErr w:type="spellEnd"/>
      <w:r w:rsidR="004F5878" w:rsidRPr="00C34D78">
        <w:rPr>
          <w:rFonts w:ascii="Cambria" w:eastAsia="Calibri" w:hAnsi="Cambria" w:cstheme="majorHAnsi"/>
          <w:bCs/>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diciembre de 2017, conforme a lo siguiente: Se reconoce que las solicitudes presentadas después de las 15:00 horas, se entenderán recibidas el día hábil inmediato siguiente, y que son inhábiles para el cómputo de los plazos respectivos los que corresponden al período vacacional de invierno 2017, que comprende </w:t>
      </w:r>
      <w:r w:rsidR="004F5878" w:rsidRPr="00C34D78">
        <w:rPr>
          <w:rFonts w:ascii="Cambria" w:hAnsi="Cambria"/>
        </w:rPr>
        <w:t xml:space="preserve">los días  del 19 de diciembre de 2017 al 5 de enero de 2018, 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w:t>
      </w:r>
      <w:r w:rsidR="004F5878" w:rsidRPr="00C34D78">
        <w:rPr>
          <w:rFonts w:ascii="Cambria" w:hAnsi="Cambria"/>
        </w:rPr>
        <w:lastRenderedPageBreak/>
        <w:t xml:space="preserve">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w:t>
      </w:r>
      <w:r w:rsidR="004F5878" w:rsidRPr="00C34D78">
        <w:rPr>
          <w:rFonts w:ascii="Cambria" w:eastAsia="Calibri" w:hAnsi="Cambria" w:cstheme="majorHAnsi"/>
          <w:bCs/>
        </w:rPr>
        <w:t>de la Administración Pública del Municipio de Monterrey</w:t>
      </w:r>
      <w:r w:rsidR="004F5878" w:rsidRPr="00C34D78">
        <w:rPr>
          <w:rFonts w:ascii="Cambria" w:hAnsi="Cambria"/>
        </w:rPr>
        <w:t xml:space="preserve"> reciba solicitudes de información en los días, horario o períodos señalados, el término legal para su respuesta comenzará a correr a partir del día hábil inmediato siguiente, de acuerdo con el artículo</w:t>
      </w:r>
      <w:r w:rsidR="004F5878" w:rsidRPr="00C34D78">
        <w:rPr>
          <w:rFonts w:ascii="Cambria" w:hAnsi="Cambria"/>
          <w:lang w:val="es-ES"/>
        </w:rPr>
        <w:t xml:space="preserve"> 151 de la Ley de Transparencia.</w:t>
      </w:r>
    </w:p>
    <w:p w14:paraId="30A22F14" w14:textId="0B4FC2B1" w:rsidR="008A1236" w:rsidRDefault="00364E40" w:rsidP="00994965">
      <w:pPr>
        <w:pStyle w:val="ecxmsonormal"/>
        <w:tabs>
          <w:tab w:val="left" w:pos="993"/>
        </w:tabs>
        <w:spacing w:before="120" w:after="120"/>
        <w:ind w:left="567" w:right="616"/>
        <w:jc w:val="both"/>
        <w:rPr>
          <w:rFonts w:ascii="Cambria" w:eastAsia="Calibri" w:hAnsi="Cambria" w:cs="Arial"/>
          <w:bCs/>
        </w:rPr>
      </w:pPr>
      <w:r w:rsidRPr="00C34D78">
        <w:rPr>
          <w:rFonts w:ascii="Cambria" w:eastAsia="Calibri" w:hAnsi="Cambria" w:cs="Arial"/>
          <w:bCs/>
        </w:rPr>
        <w:t xml:space="preserve">Por tanto, la presente solicitud se tiene </w:t>
      </w:r>
      <w:r w:rsidR="00AC6756" w:rsidRPr="00C34D78">
        <w:rPr>
          <w:rFonts w:ascii="Cambria" w:eastAsia="Calibri" w:hAnsi="Cambria" w:cs="Arial"/>
          <w:bCs/>
        </w:rPr>
        <w:t xml:space="preserve">por recibida legalmente el día </w:t>
      </w:r>
      <w:r w:rsidR="004F5878" w:rsidRPr="00C34D78">
        <w:rPr>
          <w:rFonts w:ascii="Cambria" w:eastAsia="Calibri" w:hAnsi="Cambria" w:cs="Arial"/>
          <w:bCs/>
        </w:rPr>
        <w:t>1</w:t>
      </w:r>
      <w:r w:rsidR="00D234BE" w:rsidRPr="00C34D78">
        <w:rPr>
          <w:rFonts w:ascii="Cambria" w:eastAsia="Calibri" w:hAnsi="Cambria" w:cs="Arial"/>
          <w:bCs/>
        </w:rPr>
        <w:t>7</w:t>
      </w:r>
      <w:r w:rsidRPr="00C34D78">
        <w:rPr>
          <w:rFonts w:ascii="Cambria" w:eastAsia="Calibri" w:hAnsi="Cambria" w:cs="Arial"/>
          <w:bCs/>
        </w:rPr>
        <w:t xml:space="preserve"> de </w:t>
      </w:r>
      <w:r w:rsidR="00D234BE" w:rsidRPr="00C34D78">
        <w:rPr>
          <w:rFonts w:ascii="Cambria" w:eastAsia="Calibri" w:hAnsi="Cambria" w:cs="Arial"/>
          <w:bCs/>
        </w:rPr>
        <w:t>enero del año 2018</w:t>
      </w:r>
      <w:r w:rsidRPr="00C34D78">
        <w:rPr>
          <w:rFonts w:ascii="Cambria" w:eastAsia="Calibri" w:hAnsi="Cambria" w:cs="Arial"/>
          <w:bCs/>
        </w:rPr>
        <w:t xml:space="preserve"> al haberse presentado </w:t>
      </w:r>
      <w:r w:rsidR="0049618E" w:rsidRPr="00C34D78">
        <w:rPr>
          <w:rFonts w:ascii="Cambria" w:eastAsia="Calibri" w:hAnsi="Cambria" w:cs="Arial"/>
          <w:bCs/>
        </w:rPr>
        <w:t>en</w:t>
      </w:r>
      <w:r w:rsidR="00AC6756" w:rsidRPr="00C34D78">
        <w:rPr>
          <w:rFonts w:ascii="Cambria" w:eastAsia="Calibri" w:hAnsi="Cambria" w:cs="Arial"/>
          <w:bCs/>
        </w:rPr>
        <w:t xml:space="preserve"> </w:t>
      </w:r>
      <w:r w:rsidR="009C7CD7" w:rsidRPr="00C34D78">
        <w:rPr>
          <w:rFonts w:ascii="Cambria" w:eastAsia="Calibri" w:hAnsi="Cambria" w:cs="Arial"/>
          <w:bCs/>
        </w:rPr>
        <w:t xml:space="preserve">día y </w:t>
      </w:r>
      <w:r w:rsidR="00FB172F" w:rsidRPr="00C34D78">
        <w:rPr>
          <w:rFonts w:ascii="Cambria" w:eastAsia="Calibri" w:hAnsi="Cambria" w:cs="Arial"/>
          <w:bCs/>
        </w:rPr>
        <w:t xml:space="preserve">horario </w:t>
      </w:r>
      <w:r w:rsidR="0039087E" w:rsidRPr="00C34D78">
        <w:rPr>
          <w:rFonts w:ascii="Cambria" w:eastAsia="Calibri" w:hAnsi="Cambria" w:cs="Arial"/>
          <w:bCs/>
        </w:rPr>
        <w:t>hábil</w:t>
      </w:r>
      <w:r w:rsidR="00D234BE" w:rsidRPr="00C34D78">
        <w:rPr>
          <w:rFonts w:ascii="Cambria" w:eastAsia="Calibri" w:hAnsi="Cambria" w:cs="Arial"/>
          <w:bCs/>
        </w:rPr>
        <w:t xml:space="preserve"> </w:t>
      </w:r>
      <w:r w:rsidR="0039087E" w:rsidRPr="00C34D78">
        <w:rPr>
          <w:rFonts w:ascii="Cambria" w:eastAsia="Calibri" w:hAnsi="Cambria" w:cs="Arial"/>
          <w:bCs/>
        </w:rPr>
        <w:t>en términos de los dispositivos en cita.</w:t>
      </w:r>
    </w:p>
    <w:p w14:paraId="0DECB43B" w14:textId="77777777" w:rsidR="00C34D78" w:rsidRPr="00C34D78" w:rsidRDefault="00C34D78" w:rsidP="00994965">
      <w:pPr>
        <w:pStyle w:val="ecxmsonormal"/>
        <w:tabs>
          <w:tab w:val="left" w:pos="993"/>
        </w:tabs>
        <w:spacing w:before="120" w:after="120"/>
        <w:ind w:left="567" w:right="616"/>
        <w:jc w:val="both"/>
        <w:rPr>
          <w:rFonts w:ascii="Cambria" w:eastAsia="Calibri" w:hAnsi="Cambria" w:cstheme="majorHAnsi"/>
        </w:rPr>
      </w:pPr>
    </w:p>
    <w:p w14:paraId="36A6179A" w14:textId="77777777" w:rsidR="000A7872" w:rsidRPr="00C34D78" w:rsidRDefault="008A1236" w:rsidP="00994965">
      <w:pPr>
        <w:spacing w:before="120" w:after="120"/>
        <w:ind w:left="567" w:right="616"/>
        <w:jc w:val="both"/>
        <w:rPr>
          <w:rFonts w:ascii="Cambria" w:hAnsi="Cambria" w:cstheme="majorHAnsi"/>
        </w:rPr>
      </w:pPr>
      <w:r w:rsidRPr="00C34D78">
        <w:rPr>
          <w:rFonts w:ascii="Cambria" w:eastAsia="Calibri" w:hAnsi="Cambria" w:cstheme="majorHAnsi"/>
          <w:b/>
        </w:rPr>
        <w:t xml:space="preserve">CUARTO. </w:t>
      </w:r>
      <w:r w:rsidRPr="00C34D78">
        <w:rPr>
          <w:rFonts w:ascii="Cambria" w:hAnsi="Cambria" w:cstheme="majorHAnsi"/>
          <w:b/>
          <w:bCs/>
        </w:rPr>
        <w:t xml:space="preserve">Solicitud. </w:t>
      </w:r>
      <w:r w:rsidR="00364E40" w:rsidRPr="00C34D78">
        <w:rPr>
          <w:rFonts w:ascii="Cambria" w:hAnsi="Cambria" w:cstheme="majorHAnsi"/>
        </w:rPr>
        <w:t xml:space="preserve">Que la persona solicitante, </w:t>
      </w:r>
      <w:r w:rsidR="00307E4D" w:rsidRPr="00C34D78">
        <w:rPr>
          <w:rFonts w:ascii="Cambria" w:hAnsi="Cambria" w:cstheme="majorHAnsi"/>
        </w:rPr>
        <w:t xml:space="preserve">en la modalidad copias </w:t>
      </w:r>
      <w:r w:rsidR="00AC6756" w:rsidRPr="00C34D78">
        <w:rPr>
          <w:rFonts w:ascii="Cambria" w:hAnsi="Cambria" w:cstheme="majorHAnsi"/>
        </w:rPr>
        <w:t>simple</w:t>
      </w:r>
      <w:r w:rsidR="00FB172F" w:rsidRPr="00C34D78">
        <w:rPr>
          <w:rFonts w:ascii="Cambria" w:hAnsi="Cambria" w:cstheme="majorHAnsi"/>
        </w:rPr>
        <w:t>, requiere textualmente la siguiente información</w:t>
      </w:r>
      <w:r w:rsidR="000A7872" w:rsidRPr="00C34D78">
        <w:rPr>
          <w:rFonts w:ascii="Cambria" w:hAnsi="Cambria" w:cstheme="majorHAnsi"/>
        </w:rPr>
        <w:t>:</w:t>
      </w:r>
    </w:p>
    <w:p w14:paraId="3E50CC6B" w14:textId="77777777" w:rsidR="00AE56F7" w:rsidRPr="00C34D78" w:rsidRDefault="00A4168C" w:rsidP="00AE56F7">
      <w:pPr>
        <w:spacing w:before="120" w:after="120"/>
        <w:ind w:left="567" w:right="616"/>
        <w:jc w:val="both"/>
        <w:rPr>
          <w:rFonts w:ascii="Cambria" w:hAnsi="Cambria"/>
          <w:b/>
        </w:rPr>
      </w:pPr>
      <w:r w:rsidRPr="00C34D78">
        <w:rPr>
          <w:rFonts w:ascii="Cambria" w:hAnsi="Cambria" w:cstheme="majorHAnsi"/>
          <w:b/>
        </w:rPr>
        <w:t>“</w:t>
      </w:r>
      <w:r w:rsidR="00AE56F7" w:rsidRPr="00C34D78">
        <w:rPr>
          <w:rFonts w:ascii="Cambria" w:hAnsi="Cambria"/>
          <w:b/>
        </w:rPr>
        <w:t>Ante Usted con el debido respeto, comparezco a exponer:</w:t>
      </w:r>
    </w:p>
    <w:p w14:paraId="26E9A7F4" w14:textId="3993A971" w:rsidR="00AE56F7" w:rsidRPr="00C34D78" w:rsidRDefault="00AE56F7" w:rsidP="00AE56F7">
      <w:pPr>
        <w:spacing w:before="120" w:after="120"/>
        <w:ind w:left="567" w:right="616"/>
        <w:jc w:val="both"/>
        <w:rPr>
          <w:rFonts w:ascii="Cambria" w:hAnsi="Cambria"/>
          <w:b/>
        </w:rPr>
      </w:pPr>
      <w:r w:rsidRPr="00C34D78">
        <w:rPr>
          <w:rFonts w:ascii="Cambria" w:hAnsi="Cambria"/>
          <w:b/>
        </w:rPr>
        <w:t>Por medio del presente escrito, con fundamento en los Artículos 108, 110 y 112 de la Ley de Transparencia y Acceso a la Información del Estado de Nuevo León y en representación de la empresa denominada LOOK PUBLICIDAD, S.A. DE C.V, propietaria del inmueble ubicado en Av. Eugenio Garza Sada número 3640 Sur, en la Colonia Villa Los Pinos, en Monterrey, Nuevo León, esquina con Av. Alfonso Reyes, lo cual se acredita con la escritura de propiedad número ----- de fecha de --- del ----, pasada ante la fe del Licenciado Emilio Cárdenas Estrada, Notario Público número 3, con número de expediente catastral 34-070-004, siendo que a la fecha en dicho inmueble propiedad de mi representada cuenta con construcciones y establecimiento comerciales funcionando, ocurro a fin de solicitar atentamente se sirva expedirme copias simples de los todos y cada uno de los documentos referentes al inmueble mencionado anteriormente que pudiesen existir en archivos de esta Secretaria consistentes en:</w:t>
      </w:r>
    </w:p>
    <w:p w14:paraId="6CDD1314" w14:textId="77777777" w:rsidR="00AE56F7" w:rsidRPr="00C34D78" w:rsidRDefault="00AE56F7" w:rsidP="00AE56F7">
      <w:pPr>
        <w:spacing w:before="120" w:after="120"/>
        <w:ind w:left="567" w:right="616"/>
        <w:jc w:val="both"/>
        <w:rPr>
          <w:rFonts w:ascii="Cambria" w:hAnsi="Cambria"/>
          <w:b/>
        </w:rPr>
      </w:pPr>
      <w:r w:rsidRPr="00C34D78">
        <w:rPr>
          <w:rFonts w:ascii="Cambria" w:hAnsi="Cambria"/>
          <w:b/>
        </w:rPr>
        <w:t>• Copias simples de la o las licencias o permisos de uso de suelo.</w:t>
      </w:r>
    </w:p>
    <w:p w14:paraId="7831E57E" w14:textId="77777777" w:rsidR="00AE56F7" w:rsidRPr="00C34D78" w:rsidRDefault="00AE56F7" w:rsidP="00AE56F7">
      <w:pPr>
        <w:spacing w:before="120" w:after="120"/>
        <w:ind w:left="567" w:right="616"/>
        <w:jc w:val="both"/>
        <w:rPr>
          <w:rFonts w:ascii="Cambria" w:hAnsi="Cambria"/>
          <w:b/>
        </w:rPr>
      </w:pPr>
      <w:r w:rsidRPr="00C34D78">
        <w:rPr>
          <w:rFonts w:ascii="Cambria" w:hAnsi="Cambria"/>
          <w:b/>
        </w:rPr>
        <w:t>• Copia simple de la o las licencias o permiso de construcción.</w:t>
      </w:r>
    </w:p>
    <w:p w14:paraId="2D3DFD19" w14:textId="583103C2" w:rsidR="00AE56F7" w:rsidRPr="00C34D78" w:rsidRDefault="00AE56F7" w:rsidP="00AE56F7">
      <w:pPr>
        <w:spacing w:before="120" w:after="120"/>
        <w:ind w:left="567" w:right="616"/>
        <w:jc w:val="both"/>
        <w:rPr>
          <w:rFonts w:ascii="Cambria" w:hAnsi="Cambria"/>
          <w:b/>
        </w:rPr>
      </w:pPr>
      <w:r w:rsidRPr="00C34D78">
        <w:rPr>
          <w:rFonts w:ascii="Cambria" w:hAnsi="Cambria"/>
          <w:b/>
        </w:rPr>
        <w:t>• Copia simple de la o las licencias o permisos de ampliación y/o remodelación.</w:t>
      </w:r>
    </w:p>
    <w:p w14:paraId="3E237855" w14:textId="77777777" w:rsidR="00AE56F7" w:rsidRPr="00C34D78" w:rsidRDefault="00AE56F7" w:rsidP="00AE56F7">
      <w:pPr>
        <w:spacing w:before="120" w:after="120"/>
        <w:ind w:left="567" w:right="616"/>
        <w:jc w:val="both"/>
        <w:rPr>
          <w:rFonts w:ascii="Cambria" w:hAnsi="Cambria"/>
          <w:b/>
        </w:rPr>
      </w:pPr>
      <w:r w:rsidRPr="00C34D78">
        <w:rPr>
          <w:rFonts w:ascii="Cambria" w:hAnsi="Cambria"/>
          <w:b/>
        </w:rPr>
        <w:t>• Copia simple de la o las licencias o permisos de uso de edificación.</w:t>
      </w:r>
    </w:p>
    <w:p w14:paraId="71CC1CF5" w14:textId="769CB592" w:rsidR="00AE56F7" w:rsidRPr="00C34D78" w:rsidRDefault="00AE56F7" w:rsidP="00AE56F7">
      <w:pPr>
        <w:spacing w:before="120" w:after="120"/>
        <w:ind w:left="567" w:right="616"/>
        <w:jc w:val="both"/>
        <w:rPr>
          <w:rFonts w:ascii="Cambria" w:hAnsi="Cambria"/>
          <w:b/>
        </w:rPr>
      </w:pPr>
      <w:r w:rsidRPr="00C34D78">
        <w:rPr>
          <w:rFonts w:ascii="Cambria" w:hAnsi="Cambria"/>
          <w:b/>
        </w:rPr>
        <w:lastRenderedPageBreak/>
        <w:t>• Copias simples del plano o planos de la o las construcciones y//o edificaciones.</w:t>
      </w:r>
    </w:p>
    <w:p w14:paraId="3E7FD92B" w14:textId="77777777" w:rsidR="00AE56F7" w:rsidRPr="00C34D78" w:rsidRDefault="00AE56F7" w:rsidP="00AE56F7">
      <w:pPr>
        <w:spacing w:before="120" w:after="120"/>
        <w:ind w:left="567" w:right="616"/>
        <w:jc w:val="both"/>
        <w:rPr>
          <w:rFonts w:ascii="Cambria" w:hAnsi="Cambria"/>
          <w:b/>
        </w:rPr>
      </w:pPr>
      <w:r w:rsidRPr="00C34D78">
        <w:rPr>
          <w:rFonts w:ascii="Cambria" w:hAnsi="Cambria"/>
          <w:b/>
        </w:rPr>
        <w:t>• Copias simples de la o las licencias de funcionamiento.</w:t>
      </w:r>
    </w:p>
    <w:p w14:paraId="49BB0B54" w14:textId="77777777" w:rsidR="00AE56F7" w:rsidRPr="00C34D78" w:rsidRDefault="00AE56F7" w:rsidP="00AE56F7">
      <w:pPr>
        <w:spacing w:before="120" w:after="120"/>
        <w:ind w:left="567" w:right="616"/>
        <w:jc w:val="both"/>
        <w:rPr>
          <w:rFonts w:ascii="Cambria" w:hAnsi="Cambria"/>
          <w:b/>
        </w:rPr>
      </w:pPr>
      <w:r w:rsidRPr="00C34D78">
        <w:rPr>
          <w:rFonts w:ascii="Cambria" w:hAnsi="Cambria"/>
          <w:b/>
        </w:rPr>
        <w:t>• Copias simples de la o las licencias o permisos de cualquier tipo de anuncio.</w:t>
      </w:r>
    </w:p>
    <w:p w14:paraId="1817BE6D" w14:textId="77777777" w:rsidR="00AE56F7" w:rsidRPr="00C34D78" w:rsidRDefault="00AE56F7" w:rsidP="00AE56F7">
      <w:pPr>
        <w:spacing w:before="120" w:after="120"/>
        <w:ind w:left="567" w:right="616"/>
        <w:jc w:val="both"/>
        <w:rPr>
          <w:rFonts w:ascii="Cambria" w:hAnsi="Cambria"/>
          <w:b/>
        </w:rPr>
      </w:pPr>
      <w:r w:rsidRPr="00C34D78">
        <w:rPr>
          <w:rFonts w:ascii="Cambria" w:hAnsi="Cambria"/>
          <w:b/>
        </w:rPr>
        <w:t>• Copias simples de cualquier documento que obre en sus archivos referente al expediente catastral 34-070-004 del inmueble mencionado.</w:t>
      </w:r>
    </w:p>
    <w:p w14:paraId="125D9D4A" w14:textId="4CCAF5B1" w:rsidR="0059170C" w:rsidRDefault="00AE56F7" w:rsidP="00AE56F7">
      <w:pPr>
        <w:spacing w:before="120" w:after="120"/>
        <w:ind w:left="567" w:right="616"/>
        <w:jc w:val="both"/>
        <w:rPr>
          <w:rFonts w:ascii="Cambria" w:hAnsi="Cambria"/>
          <w:b/>
        </w:rPr>
      </w:pPr>
      <w:r w:rsidRPr="00C34D78">
        <w:rPr>
          <w:rFonts w:ascii="Cambria" w:hAnsi="Cambria"/>
          <w:b/>
        </w:rPr>
        <w:t>Los documentos descritos anteriormente que en copias simples se solicitan, se requieren para integración de expediente del inmueble, actualización de datos del mismo y para posteriormente solicitar copias Certificadas de los mismos</w:t>
      </w:r>
      <w:r w:rsidR="00D234BE" w:rsidRPr="00C34D78">
        <w:rPr>
          <w:rFonts w:ascii="Cambria" w:hAnsi="Cambria"/>
          <w:b/>
        </w:rPr>
        <w:t>.</w:t>
      </w:r>
      <w:r w:rsidR="00A4168C" w:rsidRPr="00C34D78">
        <w:rPr>
          <w:rFonts w:ascii="Cambria" w:hAnsi="Cambria"/>
          <w:b/>
        </w:rPr>
        <w:t>”</w:t>
      </w:r>
    </w:p>
    <w:p w14:paraId="2140569D" w14:textId="77777777" w:rsidR="00C34D78" w:rsidRPr="00C34D78" w:rsidRDefault="00C34D78" w:rsidP="00AE56F7">
      <w:pPr>
        <w:spacing w:before="120" w:after="120"/>
        <w:ind w:left="567" w:right="616"/>
        <w:jc w:val="both"/>
        <w:rPr>
          <w:rFonts w:ascii="Cambria" w:hAnsi="Cambria"/>
          <w:b/>
        </w:rPr>
      </w:pPr>
    </w:p>
    <w:p w14:paraId="05C0CEDA" w14:textId="77777777" w:rsidR="009D2E46" w:rsidRPr="00C34D78" w:rsidRDefault="00946F61" w:rsidP="009D2E46">
      <w:pPr>
        <w:pStyle w:val="ecxmsonormal"/>
        <w:tabs>
          <w:tab w:val="left" w:pos="993"/>
          <w:tab w:val="left" w:pos="8789"/>
        </w:tabs>
        <w:spacing w:before="120" w:after="0"/>
        <w:ind w:left="567" w:right="544"/>
        <w:jc w:val="both"/>
        <w:rPr>
          <w:rFonts w:ascii="Cambria" w:hAnsi="Cambria" w:cs="Arial"/>
        </w:rPr>
      </w:pPr>
      <w:r w:rsidRPr="00C34D78">
        <w:rPr>
          <w:rFonts w:ascii="Cambria" w:hAnsi="Cambria" w:cstheme="majorHAnsi"/>
          <w:b/>
        </w:rPr>
        <w:t xml:space="preserve">QUINTO. </w:t>
      </w:r>
      <w:r w:rsidR="00D8281D" w:rsidRPr="00C34D78">
        <w:rPr>
          <w:rFonts w:ascii="Cambria" w:hAnsi="Cambria" w:cstheme="majorHAnsi"/>
          <w:b/>
        </w:rPr>
        <w:t xml:space="preserve">Análisis jurídico. </w:t>
      </w:r>
      <w:r w:rsidR="002C4166" w:rsidRPr="00C34D78">
        <w:rPr>
          <w:rFonts w:ascii="Cambria" w:eastAsia="Calibri" w:hAnsi="Cambria" w:cstheme="majorHAnsi"/>
        </w:rPr>
        <w:t>Que los artículos 3 fracci</w:t>
      </w:r>
      <w:r w:rsidR="00793123" w:rsidRPr="00C34D78">
        <w:rPr>
          <w:rFonts w:ascii="Cambria" w:eastAsia="Calibri" w:hAnsi="Cambria" w:cstheme="majorHAnsi"/>
        </w:rPr>
        <w:t>o</w:t>
      </w:r>
      <w:r w:rsidR="002C4166" w:rsidRPr="00C34D78">
        <w:rPr>
          <w:rFonts w:ascii="Cambria" w:eastAsia="Calibri" w:hAnsi="Cambria" w:cstheme="majorHAnsi"/>
        </w:rPr>
        <w:t>n</w:t>
      </w:r>
      <w:r w:rsidR="00793123" w:rsidRPr="00C34D78">
        <w:rPr>
          <w:rFonts w:ascii="Cambria" w:eastAsia="Calibri" w:hAnsi="Cambria" w:cstheme="majorHAnsi"/>
        </w:rPr>
        <w:t>es</w:t>
      </w:r>
      <w:r w:rsidR="002C4166" w:rsidRPr="00C34D78">
        <w:rPr>
          <w:rFonts w:ascii="Cambria" w:eastAsia="Calibri" w:hAnsi="Cambria" w:cstheme="majorHAnsi"/>
        </w:rPr>
        <w:t xml:space="preserve"> XXX</w:t>
      </w:r>
      <w:r w:rsidR="00793123" w:rsidRPr="00C34D78">
        <w:rPr>
          <w:rFonts w:ascii="Cambria" w:eastAsia="Calibri" w:hAnsi="Cambria" w:cstheme="majorHAnsi"/>
        </w:rPr>
        <w:t xml:space="preserve">, </w:t>
      </w:r>
      <w:r w:rsidR="002C4166" w:rsidRPr="00C34D78">
        <w:rPr>
          <w:rFonts w:ascii="Cambria" w:eastAsia="Calibri" w:hAnsi="Cambria" w:cstheme="majorHAnsi"/>
        </w:rPr>
        <w:t>18,</w:t>
      </w:r>
      <w:r w:rsidR="000E77AC" w:rsidRPr="00C34D78">
        <w:rPr>
          <w:rFonts w:ascii="Cambria" w:eastAsia="Calibri" w:hAnsi="Cambria" w:cstheme="majorHAnsi"/>
        </w:rPr>
        <w:t xml:space="preserve"> </w:t>
      </w:r>
      <w:r w:rsidR="002C4166" w:rsidRPr="00C34D78">
        <w:rPr>
          <w:rFonts w:ascii="Cambria" w:eastAsia="Calibri" w:hAnsi="Cambria" w:cstheme="majorHAnsi"/>
        </w:rPr>
        <w:t>154 y</w:t>
      </w:r>
      <w:r w:rsidR="000E77AC" w:rsidRPr="00C34D78">
        <w:rPr>
          <w:rFonts w:ascii="Cambria" w:eastAsia="Calibri" w:hAnsi="Cambria" w:cstheme="majorHAnsi"/>
        </w:rPr>
        <w:t xml:space="preserve"> 1</w:t>
      </w:r>
      <w:r w:rsidR="002C4166" w:rsidRPr="00C34D78">
        <w:rPr>
          <w:rFonts w:ascii="Cambria" w:eastAsia="Calibri" w:hAnsi="Cambria" w:cstheme="majorHAnsi"/>
        </w:rPr>
        <w:t xml:space="preserve">56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w:t>
      </w:r>
      <w:r w:rsidR="009D2E46" w:rsidRPr="00C34D78">
        <w:rPr>
          <w:rFonts w:ascii="Cambria" w:hAnsi="Cambria" w:cs="Arial"/>
        </w:rPr>
        <w:t>información o que el lugar donde se encuentre así lo permita; la respuesta a la solicitud deberá ser notificada al interesado en el menor tiempo posible, que no podrá exceder de diez días, contados a partir del día siguiente a la presentación de aquélla.</w:t>
      </w:r>
    </w:p>
    <w:p w14:paraId="66687CA7" w14:textId="23C9DAFB" w:rsidR="00F56F4C" w:rsidRPr="00C34D78" w:rsidRDefault="009D2E46" w:rsidP="00F56F4C">
      <w:pPr>
        <w:spacing w:before="120" w:after="120"/>
        <w:ind w:left="567" w:right="616"/>
        <w:jc w:val="both"/>
        <w:rPr>
          <w:rFonts w:ascii="Cambria" w:hAnsi="Cambria"/>
          <w:b/>
        </w:rPr>
      </w:pPr>
      <w:r w:rsidRPr="00C34D78">
        <w:rPr>
          <w:rFonts w:ascii="Cambria" w:hAnsi="Cambria" w:cs="Arial"/>
          <w:lang w:val="es-ES"/>
        </w:rPr>
        <w:t xml:space="preserve">Por tanto, toda vez que la persona solicitante requiere, en síntesis, </w:t>
      </w:r>
      <w:r w:rsidR="00F56F4C" w:rsidRPr="00C34D78">
        <w:rPr>
          <w:rFonts w:ascii="Cambria" w:hAnsi="Cambria" w:cstheme="majorHAnsi"/>
          <w:b/>
        </w:rPr>
        <w:t>“</w:t>
      </w:r>
      <w:r w:rsidR="00F56F4C" w:rsidRPr="00C34D78">
        <w:rPr>
          <w:rFonts w:ascii="Cambria" w:hAnsi="Cambria"/>
          <w:b/>
        </w:rPr>
        <w:t>Ante Usted con el debido respeto, comparezco a exponer:</w:t>
      </w:r>
      <w:r w:rsidR="00C34D78" w:rsidRPr="00C34D78">
        <w:rPr>
          <w:rFonts w:ascii="Cambria" w:hAnsi="Cambria"/>
          <w:b/>
        </w:rPr>
        <w:t xml:space="preserve"> </w:t>
      </w:r>
      <w:r w:rsidR="00F56F4C" w:rsidRPr="00C34D78">
        <w:rPr>
          <w:rFonts w:ascii="Cambria" w:hAnsi="Cambria"/>
          <w:b/>
        </w:rPr>
        <w:t xml:space="preserve">Por medio del presente escrito, con fundamento en los Artículos 108, 110 y 112 de la Ley de Transparencia y Acceso a la Información del Estado de Nuevo León y en representación de la empresa denominada LOOK PUBLICIDAD, S.A. DE C.V, propietaria del inmueble ubicado en Av. Eugenio Garza Sada número 3640 Sur, en la Colonia Villa Los Pinos, en Monterrey, Nuevo León, esquina con Av. Alfonso Reyes, lo cual se acredita con la escritura de propiedad número ----- de fecha de --- del ----, pasada ante la fe del Licenciado Emilio Cárdenas Estrada, Notario Público número 3, con número de expediente catastral 34-070-004, siendo que a la fecha en dicho inmueble propiedad de mi representada cuenta con construcciones y establecimiento comerciales </w:t>
      </w:r>
      <w:r w:rsidR="00F56F4C" w:rsidRPr="00C34D78">
        <w:rPr>
          <w:rFonts w:ascii="Cambria" w:hAnsi="Cambria"/>
          <w:b/>
        </w:rPr>
        <w:lastRenderedPageBreak/>
        <w:t>funcionando, ocurro a fin de solicitar atentamente se sirva expedirme copias simples de los todos y cada uno de los documentos referentes al inmueble mencionado anteriormente que pudiesen existir en archivos de esta Secretaria consistentes en:</w:t>
      </w:r>
    </w:p>
    <w:p w14:paraId="51831112" w14:textId="77777777" w:rsidR="00F56F4C" w:rsidRPr="00C34D78" w:rsidRDefault="00F56F4C" w:rsidP="00F56F4C">
      <w:pPr>
        <w:spacing w:before="120" w:after="120"/>
        <w:ind w:left="567" w:right="616"/>
        <w:jc w:val="both"/>
        <w:rPr>
          <w:rFonts w:ascii="Cambria" w:hAnsi="Cambria"/>
          <w:b/>
        </w:rPr>
      </w:pPr>
      <w:r w:rsidRPr="00C34D78">
        <w:rPr>
          <w:rFonts w:ascii="Cambria" w:hAnsi="Cambria"/>
          <w:b/>
        </w:rPr>
        <w:t>• Copias simples de la o las licencias o permisos de uso de suelo.</w:t>
      </w:r>
    </w:p>
    <w:p w14:paraId="2C32C9CA" w14:textId="77777777" w:rsidR="00F56F4C" w:rsidRPr="00C34D78" w:rsidRDefault="00F56F4C" w:rsidP="00F56F4C">
      <w:pPr>
        <w:spacing w:before="120" w:after="120"/>
        <w:ind w:left="567" w:right="616"/>
        <w:jc w:val="both"/>
        <w:rPr>
          <w:rFonts w:ascii="Cambria" w:hAnsi="Cambria"/>
          <w:b/>
        </w:rPr>
      </w:pPr>
      <w:r w:rsidRPr="00C34D78">
        <w:rPr>
          <w:rFonts w:ascii="Cambria" w:hAnsi="Cambria"/>
          <w:b/>
        </w:rPr>
        <w:t>• Copia simple de la o las licencias o permiso de construcción.</w:t>
      </w:r>
    </w:p>
    <w:p w14:paraId="33741397" w14:textId="77777777" w:rsidR="00F56F4C" w:rsidRPr="00C34D78" w:rsidRDefault="00F56F4C" w:rsidP="00F56F4C">
      <w:pPr>
        <w:spacing w:before="120" w:after="120"/>
        <w:ind w:left="567" w:right="616"/>
        <w:jc w:val="both"/>
        <w:rPr>
          <w:rFonts w:ascii="Cambria" w:hAnsi="Cambria"/>
          <w:b/>
        </w:rPr>
      </w:pPr>
      <w:r w:rsidRPr="00C34D78">
        <w:rPr>
          <w:rFonts w:ascii="Cambria" w:hAnsi="Cambria"/>
          <w:b/>
        </w:rPr>
        <w:t>• Copia simple de la o las licencias o permisos de ampliación y/o remodelación.</w:t>
      </w:r>
    </w:p>
    <w:p w14:paraId="07204D18" w14:textId="77777777" w:rsidR="00F56F4C" w:rsidRPr="00C34D78" w:rsidRDefault="00F56F4C" w:rsidP="00F56F4C">
      <w:pPr>
        <w:spacing w:before="120" w:after="120"/>
        <w:ind w:left="567" w:right="616"/>
        <w:jc w:val="both"/>
        <w:rPr>
          <w:rFonts w:ascii="Cambria" w:hAnsi="Cambria"/>
          <w:b/>
        </w:rPr>
      </w:pPr>
      <w:r w:rsidRPr="00C34D78">
        <w:rPr>
          <w:rFonts w:ascii="Cambria" w:hAnsi="Cambria"/>
          <w:b/>
        </w:rPr>
        <w:t>• Copia simple de la o las licencias o permisos de uso de edificación.</w:t>
      </w:r>
    </w:p>
    <w:p w14:paraId="7D3A3EE6" w14:textId="77777777" w:rsidR="00F56F4C" w:rsidRPr="00C34D78" w:rsidRDefault="00F56F4C" w:rsidP="00F56F4C">
      <w:pPr>
        <w:spacing w:before="120" w:after="120"/>
        <w:ind w:left="567" w:right="616"/>
        <w:jc w:val="both"/>
        <w:rPr>
          <w:rFonts w:ascii="Cambria" w:hAnsi="Cambria"/>
          <w:b/>
        </w:rPr>
      </w:pPr>
      <w:r w:rsidRPr="00C34D78">
        <w:rPr>
          <w:rFonts w:ascii="Cambria" w:hAnsi="Cambria"/>
          <w:b/>
        </w:rPr>
        <w:t>• Copias simples del plano o planos de la o las construcciones y//o edificaciones.</w:t>
      </w:r>
    </w:p>
    <w:p w14:paraId="3E8BEBB3" w14:textId="77777777" w:rsidR="00F56F4C" w:rsidRPr="00C34D78" w:rsidRDefault="00F56F4C" w:rsidP="00F56F4C">
      <w:pPr>
        <w:spacing w:before="120" w:after="120"/>
        <w:ind w:left="567" w:right="616"/>
        <w:jc w:val="both"/>
        <w:rPr>
          <w:rFonts w:ascii="Cambria" w:hAnsi="Cambria"/>
          <w:b/>
        </w:rPr>
      </w:pPr>
      <w:r w:rsidRPr="00C34D78">
        <w:rPr>
          <w:rFonts w:ascii="Cambria" w:hAnsi="Cambria"/>
          <w:b/>
        </w:rPr>
        <w:t>• Copias simples de la o las licencias de funcionamiento.</w:t>
      </w:r>
    </w:p>
    <w:p w14:paraId="18DE0C78" w14:textId="77777777" w:rsidR="00F56F4C" w:rsidRPr="00C34D78" w:rsidRDefault="00F56F4C" w:rsidP="00F56F4C">
      <w:pPr>
        <w:spacing w:before="120" w:after="120"/>
        <w:ind w:left="567" w:right="616"/>
        <w:jc w:val="both"/>
        <w:rPr>
          <w:rFonts w:ascii="Cambria" w:hAnsi="Cambria"/>
          <w:b/>
        </w:rPr>
      </w:pPr>
      <w:r w:rsidRPr="00C34D78">
        <w:rPr>
          <w:rFonts w:ascii="Cambria" w:hAnsi="Cambria"/>
          <w:b/>
        </w:rPr>
        <w:t>• Copias simples de la o las licencias o permisos de cualquier tipo de anuncio.</w:t>
      </w:r>
    </w:p>
    <w:p w14:paraId="1991144A" w14:textId="77777777" w:rsidR="00F56F4C" w:rsidRPr="00C34D78" w:rsidRDefault="00F56F4C" w:rsidP="00F56F4C">
      <w:pPr>
        <w:spacing w:before="120" w:after="120"/>
        <w:ind w:left="567" w:right="616"/>
        <w:jc w:val="both"/>
        <w:rPr>
          <w:rFonts w:ascii="Cambria" w:hAnsi="Cambria"/>
          <w:b/>
        </w:rPr>
      </w:pPr>
      <w:r w:rsidRPr="00C34D78">
        <w:rPr>
          <w:rFonts w:ascii="Cambria" w:hAnsi="Cambria"/>
          <w:b/>
        </w:rPr>
        <w:t>• Copias simples de cualquier documento que obre en sus archivos referente al expediente catastral 34-070-004 del inmueble mencionado.</w:t>
      </w:r>
    </w:p>
    <w:p w14:paraId="0B8D0B8D" w14:textId="16E5E719" w:rsidR="0049618E" w:rsidRPr="00C34D78" w:rsidRDefault="00F56F4C" w:rsidP="00033A87">
      <w:pPr>
        <w:spacing w:before="120" w:after="120"/>
        <w:ind w:left="567" w:right="616"/>
        <w:jc w:val="both"/>
        <w:rPr>
          <w:rFonts w:ascii="Cambria" w:hAnsi="Cambria"/>
          <w:b/>
        </w:rPr>
      </w:pPr>
      <w:r w:rsidRPr="00C34D78">
        <w:rPr>
          <w:rFonts w:ascii="Cambria" w:hAnsi="Cambria"/>
          <w:b/>
        </w:rPr>
        <w:t>Los documentos descritos anteriormente que en copias simples se solicitan, se requieren para integración de expediente del inmueble, actualización de datos del mismo y para posteriormente solicitar copias Certificadas de los mismos.”</w:t>
      </w:r>
      <w:r w:rsidR="009D2E46" w:rsidRPr="00C34D78">
        <w:rPr>
          <w:rFonts w:ascii="Cambria" w:hAnsi="Cambria" w:cstheme="majorHAnsi"/>
          <w:b/>
          <w:bCs/>
          <w:i/>
        </w:rPr>
        <w:t>,</w:t>
      </w:r>
      <w:r w:rsidR="009D2E46" w:rsidRPr="00C34D78">
        <w:rPr>
          <w:rFonts w:ascii="Cambria" w:hAnsi="Cambria"/>
        </w:rPr>
        <w:t xml:space="preserve"> </w:t>
      </w:r>
      <w:r w:rsidR="009D2E46" w:rsidRPr="00C34D78">
        <w:rPr>
          <w:rFonts w:ascii="Cambria" w:hAnsi="Cambria" w:cstheme="majorHAnsi"/>
          <w:bCs/>
        </w:rPr>
        <w:t xml:space="preserve">se informa </w:t>
      </w:r>
      <w:r w:rsidR="00C34D78" w:rsidRPr="00C34D78">
        <w:rPr>
          <w:rFonts w:ascii="Cambria" w:hAnsi="Cambria" w:cstheme="majorHAnsi"/>
          <w:bCs/>
        </w:rPr>
        <w:t>que,</w:t>
      </w:r>
      <w:r w:rsidR="0049618E" w:rsidRPr="00C34D78">
        <w:rPr>
          <w:rFonts w:ascii="Cambria" w:hAnsi="Cambria" w:cs="Arial"/>
          <w:bCs/>
        </w:rPr>
        <w:t xml:space="preserve"> </w:t>
      </w:r>
      <w:r w:rsidR="00C34D78" w:rsidRPr="00C34D78">
        <w:rPr>
          <w:rFonts w:ascii="Cambria" w:hAnsi="Cambria" w:cs="Arial"/>
          <w:bCs/>
        </w:rPr>
        <w:t xml:space="preserve">al realizar una búsqueda exhaustiva en nuestros archivos en referencia al expediente catastral en mención, se encontraron los expedientes administrativos L-945/2001, L-316/2003 y L-403/2010, de los cuales se entregada copias simples de instructivos y planos al realizar </w:t>
      </w:r>
      <w:r w:rsidR="0049618E" w:rsidRPr="00C34D78">
        <w:rPr>
          <w:rFonts w:ascii="Cambria" w:hAnsi="Cambria" w:cs="Arial"/>
          <w:bCs/>
        </w:rPr>
        <w:t xml:space="preserve">el pago de los derechos de reproducción establecidos en el artículo 166 de la Ley de Transparencia. </w:t>
      </w:r>
      <w:r w:rsidR="00D234BE" w:rsidRPr="00C34D78">
        <w:rPr>
          <w:rFonts w:ascii="Cambria" w:hAnsi="Cambria" w:cs="Arial"/>
          <w:bCs/>
        </w:rPr>
        <w:t xml:space="preserve">Al efecto, habiéndose realizado un conteo de las fojas útiles de los expedientes, resultando </w:t>
      </w:r>
      <w:r w:rsidR="00C34D78" w:rsidRPr="00C34D78">
        <w:rPr>
          <w:rFonts w:ascii="Cambria" w:hAnsi="Cambria" w:cs="Arial"/>
          <w:bCs/>
        </w:rPr>
        <w:t>24</w:t>
      </w:r>
      <w:r w:rsidR="00D234BE" w:rsidRPr="00C34D78">
        <w:rPr>
          <w:rFonts w:ascii="Cambria" w:hAnsi="Cambria" w:cs="Arial"/>
          <w:bCs/>
        </w:rPr>
        <w:t xml:space="preserve"> hojas tamaño carta</w:t>
      </w:r>
      <w:r w:rsidR="00033A87" w:rsidRPr="00C34D78">
        <w:rPr>
          <w:rFonts w:ascii="Cambria" w:hAnsi="Cambria" w:cs="Arial"/>
          <w:bCs/>
        </w:rPr>
        <w:t xml:space="preserve"> y 2</w:t>
      </w:r>
      <w:r w:rsidR="00D234BE" w:rsidRPr="00C34D78">
        <w:rPr>
          <w:rFonts w:ascii="Cambria" w:hAnsi="Cambria" w:cs="Arial"/>
          <w:bCs/>
        </w:rPr>
        <w:t xml:space="preserve"> plano</w:t>
      </w:r>
      <w:r w:rsidR="00033A87" w:rsidRPr="00C34D78">
        <w:rPr>
          <w:rFonts w:ascii="Cambria" w:hAnsi="Cambria" w:cs="Arial"/>
          <w:bCs/>
        </w:rPr>
        <w:t>s</w:t>
      </w:r>
      <w:r w:rsidR="00D234BE" w:rsidRPr="00C34D78">
        <w:rPr>
          <w:rFonts w:ascii="Cambria" w:hAnsi="Cambria" w:cs="Arial"/>
          <w:bCs/>
        </w:rPr>
        <w:t xml:space="preserve">, y con fundamento en el Artículo 166 Fracción III último Párrafo, se realizara solo el cobro de las copias de </w:t>
      </w:r>
      <w:r w:rsidR="00033A87" w:rsidRPr="00C34D78">
        <w:rPr>
          <w:rFonts w:ascii="Cambria" w:hAnsi="Cambria" w:cs="Arial"/>
          <w:bCs/>
        </w:rPr>
        <w:t>28</w:t>
      </w:r>
      <w:r w:rsidR="00D234BE" w:rsidRPr="00C34D78">
        <w:rPr>
          <w:rFonts w:ascii="Cambria" w:hAnsi="Cambria" w:cs="Arial"/>
          <w:bCs/>
        </w:rPr>
        <w:t xml:space="preserve"> hojas tamaño carta por exentarse de p</w:t>
      </w:r>
      <w:r w:rsidR="00033A87" w:rsidRPr="00C34D78">
        <w:rPr>
          <w:rFonts w:ascii="Cambria" w:hAnsi="Cambria" w:cs="Arial"/>
          <w:bCs/>
        </w:rPr>
        <w:t>ago las primeras 20 hojas</w:t>
      </w:r>
      <w:r w:rsidR="00D234BE" w:rsidRPr="00C34D78">
        <w:rPr>
          <w:rFonts w:ascii="Cambria" w:hAnsi="Cambria" w:cs="Arial"/>
          <w:bCs/>
        </w:rPr>
        <w:t>,</w:t>
      </w:r>
      <w:r w:rsidR="00C34D78" w:rsidRPr="00C34D78">
        <w:rPr>
          <w:rFonts w:ascii="Cambria" w:hAnsi="Cambria" w:cs="Arial"/>
          <w:bCs/>
        </w:rPr>
        <w:t xml:space="preserve"> y de 2 planos, esto al</w:t>
      </w:r>
      <w:r w:rsidR="00D234BE" w:rsidRPr="00C34D78">
        <w:rPr>
          <w:rFonts w:ascii="Cambria" w:hAnsi="Cambria" w:cs="Arial"/>
          <w:bCs/>
        </w:rPr>
        <w:t xml:space="preserve"> realizar el pago, deb</w:t>
      </w:r>
      <w:r w:rsidR="00C34D78" w:rsidRPr="00C34D78">
        <w:rPr>
          <w:rFonts w:ascii="Cambria" w:hAnsi="Cambria" w:cs="Arial"/>
          <w:bCs/>
        </w:rPr>
        <w:t>i</w:t>
      </w:r>
      <w:r w:rsidR="00D234BE" w:rsidRPr="00C34D78">
        <w:rPr>
          <w:rFonts w:ascii="Cambria" w:hAnsi="Cambria" w:cs="Arial"/>
          <w:bCs/>
        </w:rPr>
        <w:t>e</w:t>
      </w:r>
      <w:r w:rsidR="00C34D78" w:rsidRPr="00C34D78">
        <w:rPr>
          <w:rFonts w:ascii="Cambria" w:hAnsi="Cambria" w:cs="Arial"/>
          <w:bCs/>
        </w:rPr>
        <w:t>ndo</w:t>
      </w:r>
      <w:r w:rsidR="00D234BE" w:rsidRPr="00C34D78">
        <w:rPr>
          <w:rFonts w:ascii="Cambria" w:hAnsi="Cambria" w:cs="Arial"/>
          <w:bCs/>
        </w:rPr>
        <w:t xml:space="preserv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r w:rsidR="0049618E" w:rsidRPr="00C34D78">
        <w:rPr>
          <w:rFonts w:ascii="Cambria" w:hAnsi="Cambria" w:cs="Arial"/>
          <w:bCs/>
        </w:rPr>
        <w:t>. Para ello cuenta con un plazo no mayor a 30 días hábiles contados a partir del día siguiente de la presente notificación; dentro de ese plazo debe acreditar que realizó el pago respectivo mediante la presentación del recibo de pago ante esta Unidad de Transparencia</w:t>
      </w:r>
      <w:r w:rsidR="0049618E" w:rsidRPr="00C34D78">
        <w:rPr>
          <w:rFonts w:ascii="Cambria" w:hAnsi="Cambria" w:cs="Arial"/>
        </w:rPr>
        <w:t xml:space="preserve"> ubicadas en el Piso C-1 del Condominio Acero </w:t>
      </w:r>
      <w:r w:rsidR="0049618E" w:rsidRPr="00C34D78">
        <w:rPr>
          <w:rFonts w:ascii="Cambria" w:hAnsi="Cambria" w:cs="Arial"/>
        </w:rPr>
        <w:lastRenderedPageBreak/>
        <w:t>en Zaragoza No. 1000 Sur de esta ciudad de Monterrey</w:t>
      </w:r>
      <w:r w:rsidR="0049618E" w:rsidRPr="00C34D78">
        <w:rPr>
          <w:rFonts w:ascii="Cambria" w:hAnsi="Cambria" w:cs="Arial"/>
          <w:bCs/>
        </w:rPr>
        <w:t xml:space="preserve">, o bien puede enviarlo digitalizado al correo electrónico </w:t>
      </w:r>
      <w:hyperlink r:id="rId7" w:history="1">
        <w:r w:rsidR="0049618E" w:rsidRPr="00C34D78">
          <w:rPr>
            <w:rStyle w:val="Hipervnculo"/>
            <w:rFonts w:ascii="Cambria" w:hAnsi="Cambria" w:cs="Arial"/>
            <w:bCs/>
          </w:rPr>
          <w:t>transparencia.sedue@monterrey.gob.mx</w:t>
        </w:r>
      </w:hyperlink>
      <w:r w:rsidR="0049618E" w:rsidRPr="00C34D78">
        <w:rPr>
          <w:rFonts w:ascii="Cambria" w:hAnsi="Cambria" w:cs="Arial"/>
          <w:bCs/>
        </w:rPr>
        <w:t>. Lo anterior en la inteligencia de que se entiende por cuota el equivalente a la Unidad de Medida y Actualización y que el pago corresponde a la cantidad de $</w:t>
      </w:r>
      <w:r w:rsidR="00C34D78" w:rsidRPr="00C34D78">
        <w:rPr>
          <w:rFonts w:ascii="Cambria" w:hAnsi="Cambria" w:cs="Arial"/>
          <w:bCs/>
        </w:rPr>
        <w:t>127</w:t>
      </w:r>
      <w:r w:rsidR="006B195E" w:rsidRPr="00C34D78">
        <w:rPr>
          <w:rFonts w:ascii="Cambria" w:hAnsi="Cambria" w:cs="Arial"/>
          <w:bCs/>
        </w:rPr>
        <w:t>.</w:t>
      </w:r>
      <w:r w:rsidR="0049618E" w:rsidRPr="00C34D78">
        <w:rPr>
          <w:rFonts w:ascii="Cambria" w:hAnsi="Cambria" w:cs="Arial"/>
          <w:bCs/>
        </w:rPr>
        <w:t>00 (</w:t>
      </w:r>
      <w:r w:rsidR="00C34D78" w:rsidRPr="00C34D78">
        <w:rPr>
          <w:rFonts w:ascii="Cambria" w:hAnsi="Cambria" w:cs="Arial"/>
          <w:bCs/>
        </w:rPr>
        <w:t xml:space="preserve">ciento veintisiete </w:t>
      </w:r>
      <w:r w:rsidR="0049618E" w:rsidRPr="00C34D78">
        <w:rPr>
          <w:rFonts w:ascii="Cambria" w:hAnsi="Cambria" w:cs="Arial"/>
          <w:bCs/>
        </w:rPr>
        <w:t>pesos M.N.). Una vez que acredite el pago, 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se dará por concluida la solicitud y se procederá, de ser el caso, a la destrucción del material en el que se reprodujo la misma, por lo que se le sugiere para que acuda en tiempo y forma a realizar el pago respectivo.</w:t>
      </w:r>
      <w:r w:rsidR="0049618E" w:rsidRPr="00C34D78">
        <w:rPr>
          <w:rFonts w:ascii="Cambria" w:hAnsi="Cambria" w:cstheme="majorHAnsi"/>
          <w:bCs/>
        </w:rPr>
        <w:t xml:space="preserve"> </w:t>
      </w:r>
      <w:r w:rsidR="00C34D78" w:rsidRPr="00C34D78">
        <w:rPr>
          <w:rFonts w:ascii="Cambria" w:hAnsi="Cambria" w:cstheme="majorHAnsi"/>
          <w:bCs/>
        </w:rPr>
        <w:t xml:space="preserve"> Cabe mencionar que con dicho expediente catastras también se localizó el expediente administrativo L-480-2010 con fin de proceso como no factible. </w:t>
      </w:r>
    </w:p>
    <w:p w14:paraId="498460FA" w14:textId="77777777" w:rsidR="00B61EE5" w:rsidRPr="00C34D78" w:rsidRDefault="00B61EE5" w:rsidP="00B61EE5">
      <w:pPr>
        <w:pStyle w:val="ecxmsonormal"/>
        <w:spacing w:before="120" w:after="120"/>
        <w:ind w:left="567" w:right="618"/>
        <w:jc w:val="both"/>
        <w:rPr>
          <w:rFonts w:ascii="Cambria" w:hAnsi="Cambria" w:cs="Arial"/>
          <w:bCs/>
          <w:lang w:val="es-ES_tradnl" w:eastAsia="es-ES"/>
        </w:rPr>
      </w:pPr>
      <w:r w:rsidRPr="00C34D78">
        <w:rPr>
          <w:rFonts w:ascii="Cambria" w:hAnsi="Cambria" w:cs="Arial"/>
          <w:bCs/>
          <w:lang w:val="es-ES_tradnl" w:eastAsia="es-ES"/>
        </w:rPr>
        <w:t xml:space="preserve">Debido a que la modalidad de entrega de la información es personal, en el domicilio del solicitante, se designa a </w:t>
      </w:r>
      <w:r w:rsidRPr="00C34D78">
        <w:rPr>
          <w:rFonts w:ascii="Cambria" w:hAnsi="Cambria" w:cs="Arial"/>
          <w:bCs/>
          <w:color w:val="000000"/>
        </w:rPr>
        <w:t xml:space="preserve">Arq. Javier Guadalupe Martinez </w:t>
      </w:r>
      <w:proofErr w:type="spellStart"/>
      <w:r w:rsidRPr="00C34D78">
        <w:rPr>
          <w:rFonts w:ascii="Cambria" w:hAnsi="Cambria" w:cs="Arial"/>
          <w:bCs/>
          <w:color w:val="000000"/>
        </w:rPr>
        <w:t>Martinez</w:t>
      </w:r>
      <w:proofErr w:type="spellEnd"/>
      <w:r w:rsidRPr="00C34D78">
        <w:rPr>
          <w:rFonts w:ascii="Cambria" w:hAnsi="Cambria" w:cs="Arial"/>
          <w:bCs/>
          <w:color w:val="000000"/>
        </w:rPr>
        <w:t xml:space="preserve">, Ing. Refugio Alfredo Cavazos Garza, Arq. Ramón Dimas Estrada, Juan Martin Rodríguez Jiménez, </w:t>
      </w:r>
      <w:proofErr w:type="spellStart"/>
      <w:r w:rsidRPr="00C34D78">
        <w:rPr>
          <w:rFonts w:ascii="Cambria" w:hAnsi="Cambria" w:cs="Arial"/>
          <w:bCs/>
          <w:color w:val="000000"/>
        </w:rPr>
        <w:t>Efrain</w:t>
      </w:r>
      <w:proofErr w:type="spellEnd"/>
      <w:r w:rsidRPr="00C34D78">
        <w:rPr>
          <w:rFonts w:ascii="Cambria" w:hAnsi="Cambria" w:cs="Arial"/>
          <w:bCs/>
          <w:color w:val="000000"/>
        </w:rPr>
        <w:t xml:space="preserve"> Vazquez Esparza, Ing. Flor Lizbeth Chávez Ibarra, Lic. Georgina </w:t>
      </w:r>
      <w:proofErr w:type="spellStart"/>
      <w:r w:rsidRPr="00C34D78">
        <w:rPr>
          <w:rFonts w:ascii="Cambria" w:hAnsi="Cambria" w:cs="Arial"/>
          <w:bCs/>
          <w:color w:val="000000"/>
        </w:rPr>
        <w:t>Jeanett</w:t>
      </w:r>
      <w:proofErr w:type="spellEnd"/>
      <w:r w:rsidRPr="00C34D78">
        <w:rPr>
          <w:rFonts w:ascii="Cambria" w:hAnsi="Cambria" w:cs="Arial"/>
          <w:bCs/>
          <w:color w:val="000000"/>
        </w:rPr>
        <w:t xml:space="preserve"> Cantú Macías, Lic. Rafael Herrera Villanueva, Lic. German Reynaldo Rivera Rodríguez, Javier Cabrera Tovar, Lic. Jacobo Jesus Villarreal Treviño, Ing. Hector Ivan Alejandro </w:t>
      </w:r>
      <w:r w:rsidRPr="00C34D78">
        <w:rPr>
          <w:rFonts w:ascii="Cambria" w:hAnsi="Cambria" w:cs="Arial"/>
          <w:bCs/>
          <w:lang w:val="es-ES_tradnl" w:eastAsia="es-ES"/>
        </w:rPr>
        <w:t>quien se desempeña como Inspector de este sujeto obligado, para que realice la notificación del presente Acuerdo.</w:t>
      </w:r>
    </w:p>
    <w:p w14:paraId="7D12420C" w14:textId="1D458BD7" w:rsidR="00B61EE5" w:rsidRPr="00C34D78" w:rsidRDefault="00C34D78" w:rsidP="00B61EE5">
      <w:pPr>
        <w:pStyle w:val="ecxmsonormal"/>
        <w:spacing w:before="120" w:after="120"/>
        <w:ind w:left="567" w:right="618"/>
        <w:jc w:val="both"/>
        <w:rPr>
          <w:rFonts w:ascii="Cambria" w:hAnsi="Cambria" w:cs="Arial"/>
          <w:bCs/>
          <w:lang w:val="es-ES_tradnl" w:eastAsia="es-ES"/>
        </w:rPr>
      </w:pPr>
      <w:r w:rsidRPr="00C34D78">
        <w:rPr>
          <w:rFonts w:ascii="Cambria" w:hAnsi="Cambria" w:cs="Arial"/>
          <w:bCs/>
          <w:lang w:val="es-ES_tradnl" w:eastAsia="es-ES"/>
        </w:rPr>
        <w:t xml:space="preserve">Por último, se adjunta como </w:t>
      </w:r>
      <w:r w:rsidR="00B61EE5" w:rsidRPr="00C34D78">
        <w:rPr>
          <w:rFonts w:ascii="Cambria" w:hAnsi="Cambria" w:cs="Arial"/>
          <w:bCs/>
          <w:lang w:val="es-ES_tradnl" w:eastAsia="es-ES"/>
        </w:rPr>
        <w:t>ANEXO “</w:t>
      </w:r>
      <w:r w:rsidR="00CF0D3F" w:rsidRPr="00C34D78">
        <w:rPr>
          <w:rFonts w:ascii="Cambria" w:hAnsi="Cambria" w:cs="Arial"/>
          <w:bCs/>
          <w:lang w:val="es-ES_tradnl" w:eastAsia="es-ES"/>
        </w:rPr>
        <w:t>B</w:t>
      </w:r>
      <w:r w:rsidR="00B61EE5" w:rsidRPr="00C34D78">
        <w:rPr>
          <w:rFonts w:ascii="Cambria" w:hAnsi="Cambria" w:cs="Arial"/>
          <w:bCs/>
          <w:lang w:val="es-ES_tradnl" w:eastAsia="es-ES"/>
        </w:rPr>
        <w:t>” al presente Acuerdo, el acuse de recibo del alta de su solicitud en la Plataforma Nacional de Transparencia, bajo el número de folio 0</w:t>
      </w:r>
      <w:r w:rsidR="00033A87" w:rsidRPr="00C34D78">
        <w:rPr>
          <w:rFonts w:ascii="Cambria" w:hAnsi="Cambria" w:cs="Arial"/>
          <w:bCs/>
          <w:lang w:val="es-ES_tradnl" w:eastAsia="es-ES"/>
        </w:rPr>
        <w:t>00876</w:t>
      </w:r>
      <w:r w:rsidR="00D234BE" w:rsidRPr="00C34D78">
        <w:rPr>
          <w:rFonts w:ascii="Cambria" w:hAnsi="Cambria" w:cs="Arial"/>
          <w:bCs/>
          <w:lang w:val="es-ES_tradnl" w:eastAsia="es-ES"/>
        </w:rPr>
        <w:t>18</w:t>
      </w:r>
      <w:r w:rsidR="00B61EE5" w:rsidRPr="00C34D78">
        <w:rPr>
          <w:rFonts w:ascii="Cambria" w:hAnsi="Cambria" w:cs="Arial"/>
          <w:bCs/>
          <w:lang w:val="es-ES_tradnl" w:eastAsia="es-ES"/>
        </w:rPr>
        <w:t>, en términos del artículo 148 de la Ley de Transparencia.</w:t>
      </w:r>
    </w:p>
    <w:p w14:paraId="1F321231" w14:textId="3C4795F5" w:rsidR="008A1236" w:rsidRDefault="008A1236" w:rsidP="0049618E">
      <w:pPr>
        <w:pStyle w:val="ecxmsonormal"/>
        <w:tabs>
          <w:tab w:val="left" w:pos="993"/>
        </w:tabs>
        <w:spacing w:before="120" w:after="120"/>
        <w:ind w:left="567" w:right="616"/>
        <w:jc w:val="both"/>
        <w:rPr>
          <w:rFonts w:ascii="Cambria" w:eastAsia="Calibri" w:hAnsi="Cambria" w:cstheme="majorHAnsi"/>
        </w:rPr>
      </w:pPr>
      <w:r w:rsidRPr="00C34D78">
        <w:rPr>
          <w:rFonts w:ascii="Cambria" w:eastAsia="Calibri" w:hAnsi="Cambria" w:cstheme="majorHAnsi"/>
        </w:rPr>
        <w:t xml:space="preserve">Por lo anteriormente expuesto y fundado, se emite el siguiente: </w:t>
      </w:r>
    </w:p>
    <w:p w14:paraId="2150B870" w14:textId="77777777" w:rsidR="00C34D78" w:rsidRPr="00C34D78" w:rsidRDefault="00C34D78" w:rsidP="0049618E">
      <w:pPr>
        <w:pStyle w:val="ecxmsonormal"/>
        <w:tabs>
          <w:tab w:val="left" w:pos="993"/>
        </w:tabs>
        <w:spacing w:before="120" w:after="120"/>
        <w:ind w:left="567" w:right="616"/>
        <w:jc w:val="both"/>
        <w:rPr>
          <w:rFonts w:ascii="Cambria" w:eastAsia="Calibri" w:hAnsi="Cambria" w:cstheme="majorHAnsi"/>
          <w:b/>
        </w:rPr>
      </w:pPr>
    </w:p>
    <w:p w14:paraId="271A2E91" w14:textId="4156E1F7" w:rsidR="002E4A63" w:rsidRPr="00C34D78" w:rsidRDefault="008A1236" w:rsidP="00994965">
      <w:pPr>
        <w:tabs>
          <w:tab w:val="left" w:pos="2977"/>
        </w:tabs>
        <w:spacing w:before="120" w:after="120"/>
        <w:ind w:left="567" w:right="616"/>
        <w:jc w:val="center"/>
        <w:rPr>
          <w:rFonts w:ascii="Cambria" w:eastAsia="Calibri" w:hAnsi="Cambria" w:cstheme="majorHAnsi"/>
          <w:b/>
        </w:rPr>
      </w:pPr>
      <w:r w:rsidRPr="00C34D78">
        <w:rPr>
          <w:rFonts w:ascii="Cambria" w:eastAsia="Calibri" w:hAnsi="Cambria" w:cstheme="majorHAnsi"/>
          <w:b/>
        </w:rPr>
        <w:t>A C U E R D O</w:t>
      </w:r>
    </w:p>
    <w:p w14:paraId="5221D127" w14:textId="30C071C3" w:rsidR="002E4A63" w:rsidRDefault="008A1236" w:rsidP="00994965">
      <w:pPr>
        <w:pStyle w:val="ecxmsonormal"/>
        <w:tabs>
          <w:tab w:val="left" w:pos="2977"/>
        </w:tabs>
        <w:spacing w:before="120" w:after="120"/>
        <w:ind w:left="567" w:right="616"/>
        <w:jc w:val="both"/>
        <w:rPr>
          <w:rFonts w:ascii="Cambria" w:hAnsi="Cambria" w:cstheme="majorHAnsi"/>
          <w:lang w:val="es-ES_tradnl"/>
        </w:rPr>
      </w:pPr>
      <w:r w:rsidRPr="00C34D78">
        <w:rPr>
          <w:rFonts w:ascii="Cambria" w:hAnsi="Cambria" w:cstheme="majorHAnsi"/>
          <w:b/>
          <w:bCs/>
          <w:lang w:val="es-ES_tradnl"/>
        </w:rPr>
        <w:t>PRIMERO</w:t>
      </w:r>
      <w:r w:rsidR="00720558" w:rsidRPr="00C34D78">
        <w:rPr>
          <w:rFonts w:ascii="Cambria" w:hAnsi="Cambria" w:cstheme="majorHAnsi"/>
          <w:b/>
          <w:bCs/>
          <w:lang w:val="es-ES_tradnl"/>
        </w:rPr>
        <w:t>.</w:t>
      </w:r>
      <w:r w:rsidRPr="00C34D78">
        <w:rPr>
          <w:rFonts w:ascii="Cambria" w:hAnsi="Cambria" w:cstheme="majorHAnsi"/>
          <w:lang w:val="es-ES_tradnl"/>
        </w:rPr>
        <w:t xml:space="preserve"> </w:t>
      </w:r>
      <w:r w:rsidR="00B61EE5" w:rsidRPr="00C34D78">
        <w:rPr>
          <w:rFonts w:ascii="Cambria" w:hAnsi="Cambria" w:cstheme="majorHAnsi"/>
          <w:lang w:val="es-ES_tradnl"/>
        </w:rPr>
        <w:t xml:space="preserve">Resulta procedente admitir a trámite la solicitud de acceso a la información que se analiza presentada por escrito y registrada en el módulo manual del Sistema </w:t>
      </w:r>
      <w:proofErr w:type="spellStart"/>
      <w:r w:rsidR="00B61EE5" w:rsidRPr="00C34D78">
        <w:rPr>
          <w:rFonts w:ascii="Cambria" w:hAnsi="Cambria" w:cstheme="majorHAnsi"/>
          <w:lang w:val="es-ES_tradnl"/>
        </w:rPr>
        <w:t>Infomex</w:t>
      </w:r>
      <w:proofErr w:type="spellEnd"/>
      <w:r w:rsidR="00B61EE5" w:rsidRPr="00C34D78">
        <w:rPr>
          <w:rFonts w:ascii="Cambria" w:hAnsi="Cambria" w:cstheme="majorHAnsi"/>
          <w:lang w:val="es-ES_tradnl"/>
        </w:rPr>
        <w:t xml:space="preserve"> Nuevo León, vinculado a la Plataforma Nacional de Transparencia.</w:t>
      </w:r>
    </w:p>
    <w:p w14:paraId="61D90DD8" w14:textId="77777777" w:rsidR="00C34D78" w:rsidRPr="00C34D78" w:rsidRDefault="00C34D78" w:rsidP="00994965">
      <w:pPr>
        <w:pStyle w:val="ecxmsonormal"/>
        <w:tabs>
          <w:tab w:val="left" w:pos="2977"/>
        </w:tabs>
        <w:spacing w:before="120" w:after="120"/>
        <w:ind w:left="567" w:right="616"/>
        <w:jc w:val="both"/>
        <w:rPr>
          <w:rFonts w:ascii="Cambria" w:eastAsia="Calibri" w:hAnsi="Cambria" w:cstheme="majorHAnsi"/>
        </w:rPr>
      </w:pPr>
    </w:p>
    <w:p w14:paraId="52F02D86" w14:textId="0A1E232A" w:rsidR="00B61EE5" w:rsidRPr="00C34D78" w:rsidRDefault="00DF301C" w:rsidP="00994965">
      <w:pPr>
        <w:pStyle w:val="ecxmsonormal"/>
        <w:tabs>
          <w:tab w:val="left" w:pos="993"/>
        </w:tabs>
        <w:spacing w:before="120" w:after="120"/>
        <w:ind w:left="567" w:right="616"/>
        <w:jc w:val="both"/>
        <w:rPr>
          <w:rFonts w:ascii="Cambria" w:hAnsi="Cambria" w:cs="Arial"/>
          <w:bCs/>
          <w:lang w:val="es-ES_tradnl" w:eastAsia="es-ES"/>
        </w:rPr>
      </w:pPr>
      <w:r w:rsidRPr="00C34D78">
        <w:rPr>
          <w:rFonts w:ascii="Cambria" w:hAnsi="Cambria" w:cstheme="majorHAnsi"/>
          <w:b/>
          <w:lang w:val="es-ES_tradnl"/>
        </w:rPr>
        <w:t>SEGUNDO</w:t>
      </w:r>
      <w:r w:rsidR="00720558" w:rsidRPr="00C34D78">
        <w:rPr>
          <w:rFonts w:ascii="Cambria" w:hAnsi="Cambria" w:cstheme="majorHAnsi"/>
          <w:b/>
          <w:lang w:val="es-ES_tradnl"/>
        </w:rPr>
        <w:t>.</w:t>
      </w:r>
      <w:r w:rsidRPr="00C34D78">
        <w:rPr>
          <w:rFonts w:ascii="Cambria" w:hAnsi="Cambria" w:cstheme="majorHAnsi"/>
          <w:b/>
          <w:lang w:val="es-ES_tradnl"/>
        </w:rPr>
        <w:t xml:space="preserve"> </w:t>
      </w:r>
      <w:r w:rsidR="00FB172F" w:rsidRPr="00C34D78">
        <w:rPr>
          <w:rFonts w:ascii="Cambria" w:hAnsi="Cambria" w:cstheme="majorHAnsi"/>
          <w:lang w:val="es-ES_tradnl"/>
        </w:rPr>
        <w:t xml:space="preserve">Comuníquese a la persona solicitante que, conforme a los razonamientos lógico jurídicos expresados en </w:t>
      </w:r>
      <w:r w:rsidR="00143617" w:rsidRPr="00C34D78">
        <w:rPr>
          <w:rFonts w:ascii="Cambria" w:hAnsi="Cambria" w:cstheme="majorHAnsi"/>
          <w:lang w:val="es-ES_tradnl"/>
        </w:rPr>
        <w:t xml:space="preserve">el </w:t>
      </w:r>
      <w:r w:rsidR="00FB172F" w:rsidRPr="00C34D78">
        <w:rPr>
          <w:rFonts w:ascii="Cambria" w:hAnsi="Cambria" w:cstheme="majorHAnsi"/>
          <w:lang w:val="es-ES_tradnl"/>
        </w:rPr>
        <w:t>Considerando</w:t>
      </w:r>
      <w:r w:rsidR="00143617" w:rsidRPr="00C34D78">
        <w:rPr>
          <w:rFonts w:ascii="Cambria" w:hAnsi="Cambria" w:cstheme="majorHAnsi"/>
          <w:lang w:val="es-ES_tradnl"/>
        </w:rPr>
        <w:t xml:space="preserve"> QUINTO</w:t>
      </w:r>
      <w:r w:rsidR="00FB172F" w:rsidRPr="00C34D78">
        <w:rPr>
          <w:rFonts w:ascii="Cambria" w:hAnsi="Cambria" w:cstheme="majorHAnsi"/>
          <w:lang w:val="es-ES_tradnl"/>
        </w:rPr>
        <w:t xml:space="preserve"> del presente Acuerdo,</w:t>
      </w:r>
      <w:r w:rsidR="00FB172F" w:rsidRPr="00C34D78">
        <w:rPr>
          <w:rFonts w:ascii="Cambria" w:hAnsi="Cambria" w:cstheme="majorHAnsi"/>
          <w:b/>
          <w:lang w:val="es-ES_tradnl"/>
        </w:rPr>
        <w:t xml:space="preserve"> </w:t>
      </w:r>
      <w:r w:rsidR="009472C0" w:rsidRPr="00C34D78">
        <w:rPr>
          <w:rFonts w:ascii="Cambria" w:hAnsi="Cambria" w:cs="Arial"/>
        </w:rPr>
        <w:t>los</w:t>
      </w:r>
      <w:r w:rsidR="00FB172F" w:rsidRPr="00C34D78">
        <w:rPr>
          <w:rFonts w:ascii="Cambria" w:hAnsi="Cambria" w:cs="Arial"/>
        </w:rPr>
        <w:t xml:space="preserve"> cual</w:t>
      </w:r>
      <w:r w:rsidR="009472C0" w:rsidRPr="00C34D78">
        <w:rPr>
          <w:rFonts w:ascii="Cambria" w:hAnsi="Cambria" w:cs="Arial"/>
        </w:rPr>
        <w:t>es</w:t>
      </w:r>
      <w:r w:rsidR="00FB172F" w:rsidRPr="00C34D78">
        <w:rPr>
          <w:rFonts w:ascii="Cambria" w:hAnsi="Cambria" w:cs="Arial"/>
        </w:rPr>
        <w:t xml:space="preserve"> se tiene</w:t>
      </w:r>
      <w:r w:rsidR="009472C0" w:rsidRPr="00C34D78">
        <w:rPr>
          <w:rFonts w:ascii="Cambria" w:hAnsi="Cambria" w:cs="Arial"/>
        </w:rPr>
        <w:t>n</w:t>
      </w:r>
      <w:r w:rsidR="00FB172F" w:rsidRPr="00C34D78">
        <w:rPr>
          <w:rFonts w:ascii="Cambria" w:hAnsi="Cambria" w:cs="Arial"/>
        </w:rPr>
        <w:t xml:space="preserve"> aquí por reproducido</w:t>
      </w:r>
      <w:r w:rsidR="009472C0" w:rsidRPr="00C34D78">
        <w:rPr>
          <w:rFonts w:ascii="Cambria" w:hAnsi="Cambria" w:cs="Arial"/>
        </w:rPr>
        <w:t>s</w:t>
      </w:r>
      <w:r w:rsidR="00FB172F" w:rsidRPr="00C34D78">
        <w:rPr>
          <w:rFonts w:ascii="Cambria" w:hAnsi="Cambria" w:cs="Arial"/>
        </w:rPr>
        <w:t xml:space="preserve"> y que</w:t>
      </w:r>
      <w:r w:rsidR="009472C0" w:rsidRPr="00C34D78">
        <w:rPr>
          <w:rFonts w:ascii="Cambria" w:hAnsi="Cambria" w:cs="Arial"/>
        </w:rPr>
        <w:t>,</w:t>
      </w:r>
      <w:r w:rsidR="00FB172F" w:rsidRPr="00C34D78">
        <w:rPr>
          <w:rFonts w:ascii="Cambria" w:hAnsi="Cambria" w:cs="Arial"/>
        </w:rPr>
        <w:t xml:space="preserve"> </w:t>
      </w:r>
      <w:r w:rsidR="009472C0" w:rsidRPr="00C34D78">
        <w:rPr>
          <w:rFonts w:ascii="Cambria" w:hAnsi="Cambria" w:cs="Arial"/>
        </w:rPr>
        <w:t xml:space="preserve">en </w:t>
      </w:r>
      <w:r w:rsidR="00C34D78" w:rsidRPr="00C34D78">
        <w:rPr>
          <w:rFonts w:ascii="Cambria" w:hAnsi="Cambria" w:cs="Arial"/>
        </w:rPr>
        <w:lastRenderedPageBreak/>
        <w:t>síntesis,</w:t>
      </w:r>
      <w:r w:rsidR="00FB172F" w:rsidRPr="00C34D78">
        <w:rPr>
          <w:rFonts w:ascii="Cambria" w:hAnsi="Cambria" w:cs="Arial"/>
        </w:rPr>
        <w:t xml:space="preserve"> establece</w:t>
      </w:r>
      <w:r w:rsidR="009472C0" w:rsidRPr="00C34D78">
        <w:rPr>
          <w:rFonts w:ascii="Cambria" w:hAnsi="Cambria" w:cs="Arial"/>
        </w:rPr>
        <w:t>n</w:t>
      </w:r>
      <w:r w:rsidR="00FB172F" w:rsidRPr="00C34D78">
        <w:rPr>
          <w:rFonts w:ascii="Cambria" w:hAnsi="Cambria" w:cs="Arial"/>
        </w:rPr>
        <w:t xml:space="preserve"> que, se determina la entrega de la información </w:t>
      </w:r>
      <w:r w:rsidR="00FB172F" w:rsidRPr="00C34D78">
        <w:rPr>
          <w:rFonts w:ascii="Cambria" w:hAnsi="Cambria" w:cs="Arial"/>
          <w:bCs/>
        </w:rPr>
        <w:t xml:space="preserve">una vez que se acredite el pago respectivo, </w:t>
      </w:r>
      <w:r w:rsidR="00FB172F" w:rsidRPr="00C34D78">
        <w:rPr>
          <w:rFonts w:ascii="Cambria" w:hAnsi="Cambria" w:cs="Arial"/>
          <w:bCs/>
          <w:lang w:val="es-ES_tradnl" w:eastAsia="es-ES"/>
        </w:rPr>
        <w:t>en términos del artículo 57 de la Ley de Hacienda para los Municipios de Nuevo León, de conformidad con el artículo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r w:rsidR="004B116A" w:rsidRPr="00C34D78">
        <w:rPr>
          <w:rFonts w:ascii="Cambria" w:hAnsi="Cambria" w:cs="Arial"/>
          <w:bCs/>
          <w:lang w:val="es-ES_tradnl" w:eastAsia="es-ES"/>
        </w:rPr>
        <w:t xml:space="preserve"> </w:t>
      </w:r>
    </w:p>
    <w:p w14:paraId="2D42D019" w14:textId="5EF506A9" w:rsidR="00FB172F" w:rsidRDefault="00B61EE5" w:rsidP="00994965">
      <w:pPr>
        <w:pStyle w:val="ecxmsonormal"/>
        <w:tabs>
          <w:tab w:val="left" w:pos="993"/>
        </w:tabs>
        <w:spacing w:before="120" w:after="120"/>
        <w:ind w:left="567" w:right="616"/>
        <w:jc w:val="both"/>
        <w:rPr>
          <w:rFonts w:ascii="Cambria" w:hAnsi="Cambria" w:cs="Arial"/>
          <w:bCs/>
          <w:lang w:val="es-ES_tradnl" w:eastAsia="es-ES"/>
        </w:rPr>
      </w:pPr>
      <w:r w:rsidRPr="00C34D78">
        <w:rPr>
          <w:rFonts w:ascii="Cambria" w:hAnsi="Cambria" w:cstheme="majorHAnsi"/>
          <w:lang w:val="es-ES_tradnl"/>
        </w:rPr>
        <w:t>S</w:t>
      </w:r>
      <w:r w:rsidR="00C34D78" w:rsidRPr="00C34D78">
        <w:rPr>
          <w:rFonts w:ascii="Cambria" w:hAnsi="Cambria" w:cs="Arial"/>
          <w:bCs/>
          <w:lang w:val="es-ES_tradnl" w:eastAsia="es-ES"/>
        </w:rPr>
        <w:t xml:space="preserve">e adjunta como </w:t>
      </w:r>
      <w:r w:rsidRPr="00C34D78">
        <w:rPr>
          <w:rFonts w:ascii="Cambria" w:hAnsi="Cambria" w:cs="Arial"/>
          <w:bCs/>
          <w:lang w:val="es-ES_tradnl" w:eastAsia="es-ES"/>
        </w:rPr>
        <w:t>ANEXO “</w:t>
      </w:r>
      <w:r w:rsidR="00CF0D3F" w:rsidRPr="00C34D78">
        <w:rPr>
          <w:rFonts w:ascii="Cambria" w:hAnsi="Cambria" w:cs="Arial"/>
          <w:bCs/>
          <w:lang w:val="es-ES_tradnl" w:eastAsia="es-ES"/>
        </w:rPr>
        <w:t>B</w:t>
      </w:r>
      <w:r w:rsidRPr="00C34D78">
        <w:rPr>
          <w:rFonts w:ascii="Cambria" w:hAnsi="Cambria" w:cs="Arial"/>
          <w:bCs/>
          <w:lang w:val="es-ES_tradnl" w:eastAsia="es-ES"/>
        </w:rPr>
        <w:t xml:space="preserve">” al presente Acuerdo, el acuse de recibo del alta de su solicitud en la Plataforma Nacional de Transparencia, bajo el número de folio </w:t>
      </w:r>
      <w:r w:rsidR="006B195E" w:rsidRPr="00C34D78">
        <w:rPr>
          <w:rFonts w:ascii="Cambria" w:hAnsi="Cambria" w:cs="Arial"/>
          <w:bCs/>
          <w:lang w:val="es-ES_tradnl" w:eastAsia="es-ES"/>
        </w:rPr>
        <w:t>0</w:t>
      </w:r>
      <w:r w:rsidR="00033A87" w:rsidRPr="00C34D78">
        <w:rPr>
          <w:rFonts w:ascii="Cambria" w:hAnsi="Cambria" w:cs="Arial"/>
          <w:bCs/>
          <w:lang w:val="es-ES_tradnl" w:eastAsia="es-ES"/>
        </w:rPr>
        <w:t>00876</w:t>
      </w:r>
      <w:r w:rsidR="00093E9E" w:rsidRPr="00C34D78">
        <w:rPr>
          <w:rFonts w:ascii="Cambria" w:hAnsi="Cambria" w:cs="Arial"/>
          <w:bCs/>
          <w:lang w:val="es-ES_tradnl" w:eastAsia="es-ES"/>
        </w:rPr>
        <w:t>18</w:t>
      </w:r>
      <w:r w:rsidRPr="00C34D78">
        <w:rPr>
          <w:rFonts w:ascii="Cambria" w:hAnsi="Cambria" w:cs="Arial"/>
          <w:bCs/>
          <w:lang w:val="es-ES_tradnl" w:eastAsia="es-ES"/>
        </w:rPr>
        <w:t>, en términos del artículo 148 de la Ley de Transparencia.</w:t>
      </w:r>
    </w:p>
    <w:p w14:paraId="790D7083" w14:textId="77777777" w:rsidR="00C34D78" w:rsidRPr="00C34D78" w:rsidRDefault="00C34D78" w:rsidP="00994965">
      <w:pPr>
        <w:pStyle w:val="ecxmsonormal"/>
        <w:tabs>
          <w:tab w:val="left" w:pos="993"/>
        </w:tabs>
        <w:spacing w:before="120" w:after="120"/>
        <w:ind w:left="567" w:right="616"/>
        <w:jc w:val="both"/>
        <w:rPr>
          <w:rFonts w:ascii="Cambria" w:hAnsi="Cambria" w:cs="Arial"/>
          <w:bCs/>
          <w:lang w:val="es-ES_tradnl" w:eastAsia="es-ES"/>
        </w:rPr>
      </w:pPr>
    </w:p>
    <w:p w14:paraId="4D8593EB" w14:textId="2E6ABA55" w:rsidR="008A1236" w:rsidRDefault="0092474F" w:rsidP="00994965">
      <w:pPr>
        <w:pStyle w:val="ecxmsonormal"/>
        <w:tabs>
          <w:tab w:val="left" w:pos="2977"/>
          <w:tab w:val="left" w:pos="8505"/>
        </w:tabs>
        <w:spacing w:before="120" w:after="120"/>
        <w:ind w:left="567" w:right="616"/>
        <w:jc w:val="both"/>
        <w:rPr>
          <w:rFonts w:ascii="Cambria" w:hAnsi="Cambria" w:cs="Arial"/>
          <w:lang w:val="es-ES_tradnl"/>
        </w:rPr>
      </w:pPr>
      <w:r w:rsidRPr="00C34D78">
        <w:rPr>
          <w:rFonts w:ascii="Cambria" w:hAnsi="Cambria" w:cstheme="majorHAnsi"/>
          <w:b/>
          <w:bCs/>
          <w:lang w:val="es-ES_tradnl"/>
        </w:rPr>
        <w:t>TERCERO</w:t>
      </w:r>
      <w:r w:rsidR="00720558" w:rsidRPr="00C34D78">
        <w:rPr>
          <w:rFonts w:ascii="Cambria" w:hAnsi="Cambria" w:cstheme="majorHAnsi"/>
          <w:b/>
          <w:bCs/>
          <w:lang w:val="es-ES_tradnl"/>
        </w:rPr>
        <w:t>.</w:t>
      </w:r>
      <w:r w:rsidR="008A1236" w:rsidRPr="00C34D78">
        <w:rPr>
          <w:rFonts w:ascii="Cambria" w:hAnsi="Cambria"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008A1236" w:rsidRPr="00C34D78">
        <w:rPr>
          <w:rFonts w:ascii="Cambria" w:hAnsi="Cambria" w:cstheme="majorHAnsi"/>
          <w:lang w:val="es-ES_tradnl"/>
        </w:rPr>
        <w:t>Infomex</w:t>
      </w:r>
      <w:proofErr w:type="spellEnd"/>
      <w:r w:rsidR="008A1236" w:rsidRPr="00C34D78">
        <w:rPr>
          <w:rFonts w:ascii="Cambria" w:hAnsi="Cambria" w:cstheme="majorHAnsi"/>
          <w:lang w:val="es-ES_tradnl"/>
        </w:rPr>
        <w:t xml:space="preserve"> Nuevo León ligado a la Plataforma Nacional de Transparencia en la liga: </w:t>
      </w:r>
      <w:hyperlink r:id="rId8" w:history="1">
        <w:r w:rsidR="008A1236" w:rsidRPr="00C34D78">
          <w:rPr>
            <w:rFonts w:ascii="Cambria" w:hAnsi="Cambria" w:cstheme="majorHAnsi"/>
          </w:rPr>
          <w:t>http://nl.infomex.org.mx/</w:t>
        </w:r>
      </w:hyperlink>
      <w:r w:rsidR="008A1236" w:rsidRPr="00C34D78">
        <w:rPr>
          <w:rFonts w:ascii="Cambria" w:hAnsi="Cambria" w:cstheme="majorHAnsi"/>
          <w:lang w:val="es-ES_tradnl"/>
        </w:rPr>
        <w:t xml:space="preserve"> o directamente a través de esta última en caso de que se haya presentado en la misma. </w:t>
      </w:r>
      <w:r w:rsidR="00702F2D" w:rsidRPr="00C34D78">
        <w:rPr>
          <w:rFonts w:ascii="Cambria" w:hAnsi="Cambria" w:cs="Arial"/>
          <w:lang w:val="es-ES_tradnl"/>
        </w:rPr>
        <w:t xml:space="preserve">También podrá interponerlo en las oficinas de la Unidad de Transparencia de este sujeto obligado, ubicadas en el Piso C-1 del Condominio Acero en Zaragoza No. 1000 Sur, en el municipio de Monterrey, </w:t>
      </w:r>
      <w:r w:rsidR="00793123" w:rsidRPr="00C34D78">
        <w:rPr>
          <w:rFonts w:ascii="Cambria" w:hAnsi="Cambria" w:cs="Arial"/>
          <w:lang w:val="es-ES_tradnl"/>
        </w:rPr>
        <w:t>N</w:t>
      </w:r>
      <w:r w:rsidR="00702F2D" w:rsidRPr="00C34D78">
        <w:rPr>
          <w:rFonts w:ascii="Cambria" w:hAnsi="Cambria" w:cs="Arial"/>
          <w:lang w:val="es-ES_tradnl"/>
        </w:rPr>
        <w:t xml:space="preserve">uevo León, o bien a través del correo electrónico </w:t>
      </w:r>
      <w:hyperlink r:id="rId9" w:history="1">
        <w:r w:rsidR="00C34D78" w:rsidRPr="00D9306C">
          <w:rPr>
            <w:rStyle w:val="Hipervnculo"/>
            <w:rFonts w:ascii="Cambria" w:hAnsi="Cambria" w:cs="Arial"/>
            <w:lang w:val="es-ES_tradnl"/>
          </w:rPr>
          <w:t>transparencia.sedue@monterrey.gob.mx</w:t>
        </w:r>
      </w:hyperlink>
      <w:r w:rsidR="00702F2D" w:rsidRPr="00C34D78">
        <w:rPr>
          <w:rFonts w:ascii="Cambria" w:hAnsi="Cambria" w:cs="Arial"/>
          <w:lang w:val="es-ES_tradnl"/>
        </w:rPr>
        <w:t>.</w:t>
      </w:r>
    </w:p>
    <w:p w14:paraId="518DF415" w14:textId="77777777" w:rsidR="00C34D78" w:rsidRPr="00C34D78" w:rsidRDefault="00C34D78" w:rsidP="00994965">
      <w:pPr>
        <w:pStyle w:val="ecxmsonormal"/>
        <w:tabs>
          <w:tab w:val="left" w:pos="2977"/>
          <w:tab w:val="left" w:pos="8505"/>
        </w:tabs>
        <w:spacing w:before="120" w:after="120"/>
        <w:ind w:left="567" w:right="616"/>
        <w:jc w:val="both"/>
        <w:rPr>
          <w:rFonts w:ascii="Cambria" w:hAnsi="Cambria" w:cstheme="majorHAnsi"/>
          <w:lang w:val="es-ES_tradnl"/>
        </w:rPr>
      </w:pPr>
    </w:p>
    <w:p w14:paraId="44DA93E9" w14:textId="4F7B0B92" w:rsidR="008A1236" w:rsidRDefault="0092474F" w:rsidP="00994965">
      <w:pPr>
        <w:pStyle w:val="ecxmsonormal"/>
        <w:tabs>
          <w:tab w:val="left" w:pos="2977"/>
          <w:tab w:val="left" w:pos="8364"/>
        </w:tabs>
        <w:spacing w:before="120" w:after="120"/>
        <w:ind w:left="567" w:right="616"/>
        <w:jc w:val="both"/>
        <w:rPr>
          <w:rFonts w:ascii="Cambria" w:hAnsi="Cambria" w:cstheme="majorHAnsi"/>
          <w:lang w:val="es-ES_tradnl"/>
        </w:rPr>
      </w:pPr>
      <w:r w:rsidRPr="00C34D78">
        <w:rPr>
          <w:rFonts w:ascii="Cambria" w:hAnsi="Cambria" w:cstheme="majorHAnsi"/>
          <w:b/>
          <w:lang w:val="es-ES_tradnl"/>
        </w:rPr>
        <w:t>CUARTO</w:t>
      </w:r>
      <w:r w:rsidR="00720558" w:rsidRPr="00C34D78">
        <w:rPr>
          <w:rFonts w:ascii="Cambria" w:hAnsi="Cambria" w:cstheme="majorHAnsi"/>
          <w:b/>
          <w:lang w:val="es-ES_tradnl"/>
        </w:rPr>
        <w:t>.</w:t>
      </w:r>
      <w:r w:rsidR="008A1236" w:rsidRPr="00C34D78">
        <w:rPr>
          <w:rFonts w:ascii="Cambria" w:hAnsi="Cambria" w:cstheme="majorHAnsi"/>
          <w:b/>
          <w:lang w:val="es-ES_tradnl"/>
        </w:rPr>
        <w:t xml:space="preserve"> </w:t>
      </w:r>
      <w:r w:rsidR="008A1236" w:rsidRPr="00C34D78">
        <w:rPr>
          <w:rFonts w:ascii="Cambria" w:hAnsi="Cambria"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C34D78">
        <w:rPr>
          <w:rFonts w:ascii="Cambria" w:hAnsi="Cambria" w:cstheme="majorHAnsi"/>
          <w:color w:val="000000"/>
        </w:rPr>
        <w:t>.</w:t>
      </w:r>
      <w:r w:rsidR="008A1236" w:rsidRPr="00C34D78">
        <w:rPr>
          <w:rFonts w:ascii="Cambria" w:hAnsi="Cambria" w:cstheme="majorHAnsi"/>
          <w:lang w:val="es-ES_tradnl"/>
        </w:rPr>
        <w:t xml:space="preserve"> </w:t>
      </w:r>
    </w:p>
    <w:p w14:paraId="3E77BED3" w14:textId="77777777" w:rsidR="00C34D78" w:rsidRPr="00C34D78" w:rsidRDefault="00C34D78" w:rsidP="00994965">
      <w:pPr>
        <w:pStyle w:val="ecxmsonormal"/>
        <w:tabs>
          <w:tab w:val="left" w:pos="2977"/>
          <w:tab w:val="left" w:pos="8364"/>
        </w:tabs>
        <w:spacing w:before="120" w:after="120"/>
        <w:ind w:left="567" w:right="616"/>
        <w:jc w:val="both"/>
        <w:rPr>
          <w:rFonts w:ascii="Cambria" w:hAnsi="Cambria" w:cstheme="majorHAnsi"/>
          <w:b/>
          <w:color w:val="000000"/>
        </w:rPr>
      </w:pPr>
    </w:p>
    <w:p w14:paraId="38729AE3" w14:textId="1AF04E86" w:rsidR="00702F2D" w:rsidRPr="00C34D78" w:rsidRDefault="006D0B20" w:rsidP="00994965">
      <w:pPr>
        <w:pStyle w:val="ecxmsonormal"/>
        <w:tabs>
          <w:tab w:val="left" w:pos="2977"/>
          <w:tab w:val="left" w:pos="8364"/>
        </w:tabs>
        <w:spacing w:before="120" w:after="120"/>
        <w:ind w:left="567" w:right="616"/>
        <w:jc w:val="both"/>
        <w:rPr>
          <w:rFonts w:ascii="Cambria" w:hAnsi="Cambria" w:cs="Arial"/>
        </w:rPr>
      </w:pPr>
      <w:r w:rsidRPr="00C34D78">
        <w:rPr>
          <w:rFonts w:ascii="Cambria" w:hAnsi="Cambria" w:cstheme="majorHAnsi"/>
          <w:b/>
        </w:rPr>
        <w:t>NOTIFÍQUESE</w:t>
      </w:r>
      <w:r w:rsidRPr="00C34D78">
        <w:rPr>
          <w:rFonts w:ascii="Cambria" w:hAnsi="Cambria" w:cstheme="majorHAnsi"/>
        </w:rPr>
        <w:t xml:space="preserve">. </w:t>
      </w:r>
      <w:r w:rsidR="00702F2D" w:rsidRPr="00C34D78">
        <w:rPr>
          <w:rFonts w:ascii="Cambria" w:hAnsi="Cambria"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C34D78">
        <w:rPr>
          <w:rFonts w:ascii="Cambria" w:hAnsi="Cambria" w:cs="Arial"/>
        </w:rPr>
        <w:t xml:space="preserve">y </w:t>
      </w:r>
      <w:r w:rsidR="00702F2D" w:rsidRPr="00C34D78">
        <w:rPr>
          <w:rFonts w:ascii="Cambria" w:hAnsi="Cambria" w:cs="Arial"/>
          <w:lang w:val="es-ES_tradnl"/>
        </w:rPr>
        <w:t>el Acuerdo por el que se crea la Unidad de Transparencia</w:t>
      </w:r>
      <w:r w:rsidR="00702F2D" w:rsidRPr="00C34D78">
        <w:rPr>
          <w:rFonts w:ascii="Cambria" w:hAnsi="Cambria" w:cs="Arial"/>
        </w:rPr>
        <w:t xml:space="preserve"> </w:t>
      </w:r>
      <w:r w:rsidR="00702F2D" w:rsidRPr="00C34D78">
        <w:rPr>
          <w:rFonts w:ascii="Cambria" w:hAnsi="Cambria" w:cs="Arial"/>
          <w:lang w:val="es-ES_tradnl"/>
        </w:rPr>
        <w:t>y el Comité de Transparencia de la Secretaría de Desarrollo Urbano y Ecología de fecha 28 de diciembre de 2016</w:t>
      </w:r>
      <w:r w:rsidR="00702F2D" w:rsidRPr="00C34D78">
        <w:rPr>
          <w:rFonts w:ascii="Cambria" w:hAnsi="Cambria" w:cs="Arial"/>
        </w:rPr>
        <w:t xml:space="preserve"> </w:t>
      </w:r>
      <w:r w:rsidR="00702F2D" w:rsidRPr="00C34D78">
        <w:rPr>
          <w:rFonts w:ascii="Cambria" w:hAnsi="Cambria" w:cs="Arial"/>
          <w:lang w:val="es-ES_tradnl"/>
        </w:rPr>
        <w:t xml:space="preserve">para recibir, tramitar y contestar solicitudes de acceso a la información presentadas ante este sujeto </w:t>
      </w:r>
      <w:r w:rsidR="00702F2D" w:rsidRPr="00C34D78">
        <w:rPr>
          <w:rFonts w:ascii="Cambria" w:hAnsi="Cambria" w:cs="Arial"/>
          <w:lang w:val="es-ES_tradnl"/>
        </w:rPr>
        <w:lastRenderedPageBreak/>
        <w:t xml:space="preserve">obligado, es que lo acuerda y firma </w:t>
      </w:r>
      <w:r w:rsidR="008557B3" w:rsidRPr="00C34D78">
        <w:rPr>
          <w:rFonts w:ascii="Cambria" w:hAnsi="Cambria" w:cs="Arial"/>
          <w:lang w:val="es-ES_tradnl"/>
        </w:rPr>
        <w:t xml:space="preserve">el suscrito titular de la Unidad de Transparencia Lic. Héctor Francisco Reyes López de la </w:t>
      </w:r>
      <w:r w:rsidR="00702F2D" w:rsidRPr="00C34D78">
        <w:rPr>
          <w:rFonts w:ascii="Cambria" w:hAnsi="Cambria" w:cs="Arial"/>
          <w:lang w:val="es-ES_tradnl"/>
        </w:rPr>
        <w:t xml:space="preserve">Secretaría de Desarrollo Urbano y Ecología, del Municipio de Monterrey, Nuevo León. RÚBRICAS.” </w:t>
      </w:r>
    </w:p>
    <w:p w14:paraId="45721E7B" w14:textId="56F8DF19" w:rsidR="00702F2D" w:rsidRPr="00C34D78" w:rsidRDefault="00702F2D" w:rsidP="00B61EE5">
      <w:pPr>
        <w:pStyle w:val="ecxmsonormal"/>
        <w:tabs>
          <w:tab w:val="left" w:pos="2977"/>
          <w:tab w:val="left" w:pos="8364"/>
        </w:tabs>
        <w:spacing w:before="120" w:after="120"/>
        <w:ind w:right="616"/>
        <w:jc w:val="both"/>
        <w:rPr>
          <w:rFonts w:ascii="Cambria" w:hAnsi="Cambria" w:cs="Arial"/>
          <w:i/>
        </w:rPr>
      </w:pPr>
      <w:r w:rsidRPr="00C34D78">
        <w:rPr>
          <w:rFonts w:ascii="Cambria" w:hAnsi="Cambria" w:cs="Arial"/>
        </w:rPr>
        <w:t>Sin otro particular reciba un cordial saludo.</w:t>
      </w:r>
    </w:p>
    <w:p w14:paraId="745E9268" w14:textId="194CB4C8" w:rsidR="00347FAA" w:rsidRPr="00C34D78" w:rsidRDefault="00347FAA" w:rsidP="00B61EE5">
      <w:pPr>
        <w:jc w:val="center"/>
        <w:rPr>
          <w:rFonts w:ascii="Cambria" w:hAnsi="Cambria" w:cstheme="majorHAnsi"/>
          <w:b/>
          <w:color w:val="000000"/>
        </w:rPr>
      </w:pPr>
    </w:p>
    <w:p w14:paraId="2EC02D5B" w14:textId="1D98C797" w:rsidR="008557B3" w:rsidRPr="00C34D78" w:rsidRDefault="008557B3" w:rsidP="00B61EE5">
      <w:pPr>
        <w:jc w:val="center"/>
        <w:rPr>
          <w:rFonts w:ascii="Cambria" w:hAnsi="Cambria" w:cstheme="majorHAnsi"/>
          <w:b/>
          <w:color w:val="000000"/>
        </w:rPr>
      </w:pPr>
    </w:p>
    <w:p w14:paraId="092DA2EE" w14:textId="36D04B58" w:rsidR="008557B3" w:rsidRPr="00C34D78" w:rsidRDefault="008557B3" w:rsidP="00B61EE5">
      <w:pPr>
        <w:jc w:val="center"/>
        <w:rPr>
          <w:rFonts w:ascii="Cambria" w:hAnsi="Cambria" w:cstheme="majorHAnsi"/>
          <w:b/>
          <w:color w:val="000000"/>
        </w:rPr>
      </w:pPr>
    </w:p>
    <w:p w14:paraId="15E9C9FF" w14:textId="77777777" w:rsidR="008557B3" w:rsidRPr="00C34D78" w:rsidRDefault="008557B3" w:rsidP="008557B3">
      <w:pPr>
        <w:pStyle w:val="ecxmsonormal"/>
        <w:tabs>
          <w:tab w:val="left" w:pos="2977"/>
          <w:tab w:val="left" w:pos="8364"/>
        </w:tabs>
        <w:spacing w:after="0"/>
        <w:ind w:right="-25"/>
        <w:jc w:val="center"/>
        <w:rPr>
          <w:rFonts w:ascii="Cambria" w:hAnsi="Cambria" w:cs="Arial"/>
          <w:b/>
          <w:color w:val="000000" w:themeColor="text1"/>
          <w:lang w:val="es-ES_tradnl"/>
        </w:rPr>
      </w:pPr>
      <w:r w:rsidRPr="00C34D78">
        <w:rPr>
          <w:rFonts w:ascii="Cambria" w:hAnsi="Cambria" w:cs="Arial"/>
          <w:b/>
          <w:color w:val="000000" w:themeColor="text1"/>
          <w:lang w:val="es-ES_tradnl"/>
        </w:rPr>
        <w:t>RÚBRICA</w:t>
      </w:r>
    </w:p>
    <w:p w14:paraId="44F6F7CE" w14:textId="77777777" w:rsidR="008557B3" w:rsidRPr="00C34D78" w:rsidRDefault="008557B3" w:rsidP="008557B3">
      <w:pPr>
        <w:pStyle w:val="ecxmsonormal"/>
        <w:tabs>
          <w:tab w:val="left" w:pos="2977"/>
          <w:tab w:val="left" w:pos="8364"/>
        </w:tabs>
        <w:spacing w:after="0"/>
        <w:ind w:right="-25"/>
        <w:jc w:val="center"/>
        <w:rPr>
          <w:rFonts w:ascii="Cambria" w:hAnsi="Cambria" w:cs="Arial"/>
          <w:b/>
          <w:color w:val="000000" w:themeColor="text1"/>
          <w:lang w:val="es-ES_tradnl"/>
        </w:rPr>
      </w:pPr>
      <w:r w:rsidRPr="00C34D78">
        <w:rPr>
          <w:rFonts w:ascii="Cambria" w:hAnsi="Cambria" w:cs="Arial"/>
          <w:b/>
          <w:color w:val="000000" w:themeColor="text1"/>
          <w:lang w:val="es-ES_tradnl"/>
        </w:rPr>
        <w:t>LIC. HÉCTOR FRANCISCO REYES LÓPEZ</w:t>
      </w:r>
    </w:p>
    <w:p w14:paraId="518D6E34" w14:textId="77777777" w:rsidR="008557B3" w:rsidRPr="00C34D78" w:rsidRDefault="008557B3" w:rsidP="008557B3">
      <w:pPr>
        <w:pStyle w:val="ecxmsonormal"/>
        <w:tabs>
          <w:tab w:val="left" w:pos="2977"/>
          <w:tab w:val="left" w:pos="8364"/>
        </w:tabs>
        <w:spacing w:after="0"/>
        <w:ind w:right="-25"/>
        <w:jc w:val="center"/>
        <w:rPr>
          <w:rFonts w:ascii="Cambria" w:hAnsi="Cambria" w:cs="Arial"/>
          <w:b/>
          <w:color w:val="000000" w:themeColor="text1"/>
          <w:lang w:val="es-ES_tradnl"/>
        </w:rPr>
      </w:pPr>
      <w:r w:rsidRPr="00C34D78">
        <w:rPr>
          <w:rFonts w:ascii="Cambria" w:hAnsi="Cambria" w:cs="Arial"/>
          <w:b/>
          <w:color w:val="000000" w:themeColor="text1"/>
          <w:lang w:val="es-ES_tradnl"/>
        </w:rPr>
        <w:t>TITULAR DE LA UNIDAD DE TRANSPARENCIA DE LA</w:t>
      </w:r>
    </w:p>
    <w:p w14:paraId="39C9AEF6" w14:textId="77777777" w:rsidR="008557B3" w:rsidRPr="00C34D78" w:rsidRDefault="008557B3" w:rsidP="008557B3">
      <w:pPr>
        <w:pStyle w:val="ecxmsonormal"/>
        <w:tabs>
          <w:tab w:val="left" w:pos="2977"/>
          <w:tab w:val="left" w:pos="8364"/>
        </w:tabs>
        <w:spacing w:after="0"/>
        <w:ind w:right="-25"/>
        <w:jc w:val="center"/>
        <w:rPr>
          <w:rFonts w:ascii="Cambria" w:hAnsi="Cambria" w:cs="Arial"/>
          <w:b/>
          <w:color w:val="000000" w:themeColor="text1"/>
          <w:lang w:val="es-ES_tradnl"/>
        </w:rPr>
      </w:pPr>
      <w:r w:rsidRPr="00C34D78">
        <w:rPr>
          <w:rFonts w:ascii="Cambria" w:hAnsi="Cambria" w:cs="Arial"/>
          <w:b/>
          <w:color w:val="000000" w:themeColor="text1"/>
          <w:lang w:val="es-ES_tradnl"/>
        </w:rPr>
        <w:t>SECRETARÍA DE DESARROLLO URBANO Y ECOLOGÍA</w:t>
      </w:r>
    </w:p>
    <w:p w14:paraId="17B9AFA7" w14:textId="77777777" w:rsidR="00033A87" w:rsidRPr="00C34D78" w:rsidRDefault="008557B3" w:rsidP="00033A87">
      <w:pPr>
        <w:pStyle w:val="ecxmsonormal"/>
        <w:tabs>
          <w:tab w:val="left" w:pos="2977"/>
          <w:tab w:val="left" w:pos="8364"/>
        </w:tabs>
        <w:spacing w:after="0"/>
        <w:ind w:right="-25"/>
        <w:jc w:val="center"/>
        <w:rPr>
          <w:rFonts w:ascii="Cambria" w:hAnsi="Cambria" w:cs="Arial"/>
          <w:b/>
          <w:color w:val="000000" w:themeColor="text1"/>
          <w:lang w:val="es-ES_tradnl"/>
        </w:rPr>
      </w:pPr>
      <w:r w:rsidRPr="00C34D78">
        <w:rPr>
          <w:rFonts w:ascii="Cambria" w:hAnsi="Cambria" w:cs="Arial"/>
          <w:b/>
          <w:color w:val="000000" w:themeColor="text1"/>
          <w:lang w:val="es-ES_tradnl"/>
        </w:rPr>
        <w:t>DEL MUNICIPIO DE MONTERREY, NUEVO LEÓN.</w:t>
      </w:r>
    </w:p>
    <w:p w14:paraId="4816E851"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45F41CBE"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25C9896A"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6258C195"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71040D86"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4B7C6527"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2F715F07"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5008CD96"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025D9CE1"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37D9092D"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2576301F"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00965742"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2702E058"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316C6DE0"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0D502981"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7073E097"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34F7342A"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2AFF0144"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20590F0B"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6C287A79"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6759854C"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08A78793"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5311C999"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18249B5B"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00AE1BE3"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23C74846"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5873234D"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26684C20"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0C80CD91" w14:textId="77777777" w:rsidR="00C34D78" w:rsidRDefault="00C34D78" w:rsidP="00033A87">
      <w:pPr>
        <w:pStyle w:val="ecxmsonormal"/>
        <w:tabs>
          <w:tab w:val="left" w:pos="2977"/>
          <w:tab w:val="left" w:pos="8364"/>
        </w:tabs>
        <w:spacing w:after="0"/>
        <w:ind w:right="-25"/>
        <w:jc w:val="center"/>
        <w:rPr>
          <w:rFonts w:ascii="Cambria" w:hAnsi="Cambria" w:cstheme="majorHAnsi"/>
          <w:b/>
          <w:color w:val="000000"/>
        </w:rPr>
      </w:pPr>
    </w:p>
    <w:p w14:paraId="5621CDA8" w14:textId="288B8BD9" w:rsidR="00FB172F" w:rsidRPr="00C34D78" w:rsidRDefault="00F25B05" w:rsidP="00033A87">
      <w:pPr>
        <w:pStyle w:val="ecxmsonormal"/>
        <w:tabs>
          <w:tab w:val="left" w:pos="2977"/>
          <w:tab w:val="left" w:pos="8364"/>
        </w:tabs>
        <w:spacing w:after="0"/>
        <w:ind w:right="-25"/>
        <w:jc w:val="center"/>
        <w:rPr>
          <w:rFonts w:ascii="Cambria" w:hAnsi="Cambria"/>
          <w:lang w:val="es-ES_tradnl"/>
        </w:rPr>
      </w:pPr>
      <w:r w:rsidRPr="00C34D78">
        <w:rPr>
          <w:rFonts w:ascii="Cambria" w:hAnsi="Cambria" w:cstheme="majorHAnsi"/>
          <w:b/>
          <w:color w:val="000000"/>
        </w:rPr>
        <w:lastRenderedPageBreak/>
        <w:t>ANEXO “A”</w:t>
      </w:r>
    </w:p>
    <w:p w14:paraId="25B00425" w14:textId="364F43EB" w:rsidR="008557B3" w:rsidRPr="00C34D78" w:rsidRDefault="002C7007" w:rsidP="00B61EE5">
      <w:pPr>
        <w:jc w:val="center"/>
        <w:rPr>
          <w:rFonts w:ascii="Cambria" w:hAnsi="Cambria" w:cstheme="majorHAnsi"/>
          <w:b/>
          <w:noProof/>
          <w:color w:val="000000"/>
          <w:lang w:val="es-MX" w:eastAsia="es-MX"/>
        </w:rPr>
      </w:pPr>
      <w:r w:rsidRPr="002C7007">
        <w:rPr>
          <w:rFonts w:ascii="Cambria" w:hAnsi="Cambria" w:cstheme="majorHAnsi"/>
          <w:b/>
          <w:noProof/>
          <w:color w:val="000000"/>
          <w:lang w:val="es-MX" w:eastAsia="es-MX"/>
        </w:rPr>
        <w:drawing>
          <wp:inline distT="0" distB="0" distL="0" distR="0" wp14:anchorId="07BFDA9B" wp14:editId="3016349A">
            <wp:extent cx="5612130" cy="7236778"/>
            <wp:effectExtent l="0" t="0" r="762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236778"/>
                    </a:xfrm>
                    <a:prstGeom prst="rect">
                      <a:avLst/>
                    </a:prstGeom>
                    <a:noFill/>
                    <a:ln>
                      <a:noFill/>
                    </a:ln>
                  </pic:spPr>
                </pic:pic>
              </a:graphicData>
            </a:graphic>
          </wp:inline>
        </w:drawing>
      </w:r>
    </w:p>
    <w:p w14:paraId="5AFE437D" w14:textId="77777777" w:rsidR="00033A87" w:rsidRPr="00C34D78" w:rsidRDefault="00033A87" w:rsidP="00B61EE5">
      <w:pPr>
        <w:jc w:val="center"/>
        <w:rPr>
          <w:rFonts w:ascii="Cambria" w:hAnsi="Cambria" w:cstheme="majorHAnsi"/>
          <w:b/>
          <w:color w:val="000000"/>
        </w:rPr>
      </w:pPr>
    </w:p>
    <w:p w14:paraId="5500DA51" w14:textId="29E02FA0" w:rsidR="00B61EE5" w:rsidRDefault="00B61EE5" w:rsidP="00B61EE5">
      <w:pPr>
        <w:jc w:val="center"/>
        <w:rPr>
          <w:rFonts w:ascii="Cambria" w:hAnsi="Cambria" w:cstheme="majorHAnsi"/>
          <w:b/>
          <w:color w:val="000000"/>
        </w:rPr>
      </w:pPr>
      <w:bookmarkStart w:id="0" w:name="_GoBack"/>
      <w:bookmarkEnd w:id="0"/>
      <w:r w:rsidRPr="00C34D78">
        <w:rPr>
          <w:rFonts w:ascii="Cambria" w:hAnsi="Cambria" w:cstheme="majorHAnsi"/>
          <w:b/>
          <w:color w:val="000000"/>
        </w:rPr>
        <w:lastRenderedPageBreak/>
        <w:t>ANEXO “B”</w:t>
      </w:r>
    </w:p>
    <w:p w14:paraId="2A812359" w14:textId="5978EF1A" w:rsidR="00B61EE5" w:rsidRPr="00994965" w:rsidRDefault="00033A87" w:rsidP="00B61EE5">
      <w:pPr>
        <w:jc w:val="center"/>
        <w:rPr>
          <w:rFonts w:ascii="Cambria" w:hAnsi="Cambria" w:cstheme="majorHAnsi"/>
          <w:b/>
          <w:noProof/>
          <w:color w:val="000000"/>
        </w:rPr>
      </w:pPr>
      <w:r w:rsidRPr="00033A87">
        <w:rPr>
          <w:rFonts w:ascii="Cambria" w:hAnsi="Cambria" w:cstheme="majorHAnsi"/>
          <w:b/>
          <w:noProof/>
          <w:color w:val="000000"/>
          <w:lang w:val="es-MX" w:eastAsia="es-MX"/>
        </w:rPr>
        <w:drawing>
          <wp:inline distT="0" distB="0" distL="0" distR="0" wp14:anchorId="71C46B0C" wp14:editId="6947FC2B">
            <wp:extent cx="5612130" cy="7239732"/>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7239732"/>
                    </a:xfrm>
                    <a:prstGeom prst="rect">
                      <a:avLst/>
                    </a:prstGeom>
                    <a:noFill/>
                    <a:ln>
                      <a:noFill/>
                    </a:ln>
                  </pic:spPr>
                </pic:pic>
              </a:graphicData>
            </a:graphic>
          </wp:inline>
        </w:drawing>
      </w:r>
    </w:p>
    <w:sectPr w:rsidR="00B61EE5" w:rsidRPr="00994965" w:rsidSect="00851DE1">
      <w:headerReference w:type="even" r:id="rId12"/>
      <w:headerReference w:type="default" r:id="rId13"/>
      <w:footerReference w:type="default" r:id="rId14"/>
      <w:headerReference w:type="first" r:id="rId15"/>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805CF" w14:textId="77777777" w:rsidR="000B433F" w:rsidRDefault="000B433F" w:rsidP="00582E5F">
      <w:r>
        <w:separator/>
      </w:r>
    </w:p>
  </w:endnote>
  <w:endnote w:type="continuationSeparator" w:id="0">
    <w:p w14:paraId="750D68C9" w14:textId="77777777" w:rsidR="000B433F" w:rsidRDefault="000B433F"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4EFFF" w14:textId="77777777" w:rsidR="000B433F" w:rsidRDefault="000B433F" w:rsidP="00582E5F">
      <w:r>
        <w:separator/>
      </w:r>
    </w:p>
  </w:footnote>
  <w:footnote w:type="continuationSeparator" w:id="0">
    <w:p w14:paraId="565D9E62" w14:textId="77777777" w:rsidR="000B433F" w:rsidRDefault="000B433F"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0B433F">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0B433F">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18EDE9A3"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6F0F91">
      <w:rPr>
        <w:rFonts w:asciiTheme="majorHAnsi" w:hAnsiTheme="majorHAnsi" w:cstheme="majorHAnsi"/>
        <w:b/>
        <w:color w:val="000000"/>
        <w:sz w:val="22"/>
      </w:rPr>
      <w:t>205</w:t>
    </w:r>
    <w:r w:rsidRPr="00227F6D">
      <w:rPr>
        <w:rFonts w:asciiTheme="majorHAnsi" w:hAnsiTheme="majorHAnsi" w:cstheme="majorHAnsi"/>
        <w:b/>
        <w:color w:val="000000"/>
        <w:sz w:val="22"/>
      </w:rPr>
      <w:t>/201</w:t>
    </w:r>
    <w:r w:rsidR="004F5878">
      <w:rPr>
        <w:rFonts w:asciiTheme="majorHAnsi" w:hAnsiTheme="majorHAnsi" w:cstheme="majorHAnsi"/>
        <w:b/>
        <w:color w:val="000000"/>
        <w:sz w:val="22"/>
      </w:rPr>
      <w:t>8</w:t>
    </w:r>
  </w:p>
  <w:p w14:paraId="6C982B00" w14:textId="16489E8A" w:rsidR="000A7872" w:rsidRDefault="004518B1" w:rsidP="004518B1">
    <w:pPr>
      <w:ind w:left="612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rsidR="00A01D12">
      <w:t>000087618</w:t>
    </w:r>
  </w:p>
  <w:p w14:paraId="0D5EB114" w14:textId="77777777" w:rsidR="00F508C1" w:rsidRPr="001275BC" w:rsidRDefault="00F508C1" w:rsidP="004518B1">
    <w:pPr>
      <w:ind w:left="6120" w:right="-351"/>
      <w:rPr>
        <w:rFonts w:ascii="Arial Narrow" w:hAnsi="Arial Narrow" w:cs="Arial"/>
        <w:color w:val="000000"/>
        <w:sz w:val="22"/>
      </w:rPr>
    </w:pP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0B433F">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0E04"/>
    <w:rsid w:val="000112CA"/>
    <w:rsid w:val="0001243F"/>
    <w:rsid w:val="0001472A"/>
    <w:rsid w:val="000210DF"/>
    <w:rsid w:val="0002694E"/>
    <w:rsid w:val="00026E20"/>
    <w:rsid w:val="00033A87"/>
    <w:rsid w:val="00034263"/>
    <w:rsid w:val="00036E3C"/>
    <w:rsid w:val="00057833"/>
    <w:rsid w:val="00070112"/>
    <w:rsid w:val="000736E1"/>
    <w:rsid w:val="000839D2"/>
    <w:rsid w:val="00090CCB"/>
    <w:rsid w:val="00093E9E"/>
    <w:rsid w:val="00094E6B"/>
    <w:rsid w:val="000A29A6"/>
    <w:rsid w:val="000A7872"/>
    <w:rsid w:val="000B433F"/>
    <w:rsid w:val="000B76D7"/>
    <w:rsid w:val="000B7829"/>
    <w:rsid w:val="000C0492"/>
    <w:rsid w:val="000C10DC"/>
    <w:rsid w:val="000C156F"/>
    <w:rsid w:val="000C29B6"/>
    <w:rsid w:val="000C5415"/>
    <w:rsid w:val="000C6DB9"/>
    <w:rsid w:val="000D0610"/>
    <w:rsid w:val="000D552D"/>
    <w:rsid w:val="000D7861"/>
    <w:rsid w:val="000E4292"/>
    <w:rsid w:val="000E77AC"/>
    <w:rsid w:val="000F6314"/>
    <w:rsid w:val="00111401"/>
    <w:rsid w:val="00116FFA"/>
    <w:rsid w:val="00121BB5"/>
    <w:rsid w:val="00123960"/>
    <w:rsid w:val="00125727"/>
    <w:rsid w:val="00131BF5"/>
    <w:rsid w:val="00143617"/>
    <w:rsid w:val="00150EDE"/>
    <w:rsid w:val="00154EA3"/>
    <w:rsid w:val="00155665"/>
    <w:rsid w:val="00156ABD"/>
    <w:rsid w:val="00157010"/>
    <w:rsid w:val="001605FB"/>
    <w:rsid w:val="00160BA2"/>
    <w:rsid w:val="00170D8A"/>
    <w:rsid w:val="00183AF8"/>
    <w:rsid w:val="00194AA4"/>
    <w:rsid w:val="001A726C"/>
    <w:rsid w:val="001B1B10"/>
    <w:rsid w:val="001C6F2E"/>
    <w:rsid w:val="001D7B5F"/>
    <w:rsid w:val="001E0AAB"/>
    <w:rsid w:val="001E4CD3"/>
    <w:rsid w:val="001F77F0"/>
    <w:rsid w:val="00211589"/>
    <w:rsid w:val="00216AEC"/>
    <w:rsid w:val="0022019D"/>
    <w:rsid w:val="0022140C"/>
    <w:rsid w:val="002277ED"/>
    <w:rsid w:val="00231FDF"/>
    <w:rsid w:val="002404CF"/>
    <w:rsid w:val="00242DA5"/>
    <w:rsid w:val="00247F72"/>
    <w:rsid w:val="00250BBE"/>
    <w:rsid w:val="002516AD"/>
    <w:rsid w:val="002519E6"/>
    <w:rsid w:val="00254C66"/>
    <w:rsid w:val="00254F5B"/>
    <w:rsid w:val="0025594D"/>
    <w:rsid w:val="00273EEB"/>
    <w:rsid w:val="002753DA"/>
    <w:rsid w:val="00284C26"/>
    <w:rsid w:val="002903D4"/>
    <w:rsid w:val="002A37C8"/>
    <w:rsid w:val="002B6432"/>
    <w:rsid w:val="002C4166"/>
    <w:rsid w:val="002C559B"/>
    <w:rsid w:val="002C7007"/>
    <w:rsid w:val="002D4CEF"/>
    <w:rsid w:val="002E11F8"/>
    <w:rsid w:val="002E3169"/>
    <w:rsid w:val="002E4A63"/>
    <w:rsid w:val="002E4CEF"/>
    <w:rsid w:val="002E5680"/>
    <w:rsid w:val="002F72AC"/>
    <w:rsid w:val="00303C15"/>
    <w:rsid w:val="00304EBF"/>
    <w:rsid w:val="00305BA5"/>
    <w:rsid w:val="00307E4D"/>
    <w:rsid w:val="00310F88"/>
    <w:rsid w:val="0032020E"/>
    <w:rsid w:val="00322B45"/>
    <w:rsid w:val="00330D59"/>
    <w:rsid w:val="003334BB"/>
    <w:rsid w:val="00334AD9"/>
    <w:rsid w:val="00341CDA"/>
    <w:rsid w:val="00342388"/>
    <w:rsid w:val="0034615D"/>
    <w:rsid w:val="00347641"/>
    <w:rsid w:val="00347FAA"/>
    <w:rsid w:val="003549AF"/>
    <w:rsid w:val="00364E40"/>
    <w:rsid w:val="0036551D"/>
    <w:rsid w:val="0037027B"/>
    <w:rsid w:val="003737A7"/>
    <w:rsid w:val="00373B65"/>
    <w:rsid w:val="0038283B"/>
    <w:rsid w:val="003845F7"/>
    <w:rsid w:val="00385497"/>
    <w:rsid w:val="0039087E"/>
    <w:rsid w:val="00396272"/>
    <w:rsid w:val="003A2BAF"/>
    <w:rsid w:val="003A3FC5"/>
    <w:rsid w:val="003A4784"/>
    <w:rsid w:val="003B1E5D"/>
    <w:rsid w:val="003B3D9B"/>
    <w:rsid w:val="003B4C2D"/>
    <w:rsid w:val="003D5E7C"/>
    <w:rsid w:val="003D74C0"/>
    <w:rsid w:val="003E1B02"/>
    <w:rsid w:val="003E3A5D"/>
    <w:rsid w:val="003E58E7"/>
    <w:rsid w:val="003F0F71"/>
    <w:rsid w:val="003F744F"/>
    <w:rsid w:val="004036C0"/>
    <w:rsid w:val="004037A2"/>
    <w:rsid w:val="00407288"/>
    <w:rsid w:val="004139DD"/>
    <w:rsid w:val="004206ED"/>
    <w:rsid w:val="00420EED"/>
    <w:rsid w:val="0042410A"/>
    <w:rsid w:val="004271C0"/>
    <w:rsid w:val="004301BE"/>
    <w:rsid w:val="00430705"/>
    <w:rsid w:val="004336EE"/>
    <w:rsid w:val="00433A51"/>
    <w:rsid w:val="00433AEE"/>
    <w:rsid w:val="00446505"/>
    <w:rsid w:val="004518B1"/>
    <w:rsid w:val="004575E4"/>
    <w:rsid w:val="004618A2"/>
    <w:rsid w:val="00470D9F"/>
    <w:rsid w:val="004714BA"/>
    <w:rsid w:val="00472B51"/>
    <w:rsid w:val="004744CF"/>
    <w:rsid w:val="0048023F"/>
    <w:rsid w:val="00480698"/>
    <w:rsid w:val="0048398D"/>
    <w:rsid w:val="004841BF"/>
    <w:rsid w:val="004846AB"/>
    <w:rsid w:val="00492DB7"/>
    <w:rsid w:val="00494C4E"/>
    <w:rsid w:val="0049618E"/>
    <w:rsid w:val="00497673"/>
    <w:rsid w:val="004A0801"/>
    <w:rsid w:val="004A0B7D"/>
    <w:rsid w:val="004A3483"/>
    <w:rsid w:val="004A7CD0"/>
    <w:rsid w:val="004B116A"/>
    <w:rsid w:val="004B181F"/>
    <w:rsid w:val="004B28B6"/>
    <w:rsid w:val="004B309F"/>
    <w:rsid w:val="004B483E"/>
    <w:rsid w:val="004C0700"/>
    <w:rsid w:val="004C243D"/>
    <w:rsid w:val="004C561F"/>
    <w:rsid w:val="004D00A8"/>
    <w:rsid w:val="004E74CA"/>
    <w:rsid w:val="004E7E55"/>
    <w:rsid w:val="004F28E7"/>
    <w:rsid w:val="004F5878"/>
    <w:rsid w:val="004F657B"/>
    <w:rsid w:val="00507196"/>
    <w:rsid w:val="00517445"/>
    <w:rsid w:val="00527221"/>
    <w:rsid w:val="00541F95"/>
    <w:rsid w:val="00562308"/>
    <w:rsid w:val="0056562D"/>
    <w:rsid w:val="00572B1C"/>
    <w:rsid w:val="005735A1"/>
    <w:rsid w:val="0057779B"/>
    <w:rsid w:val="00582101"/>
    <w:rsid w:val="00582818"/>
    <w:rsid w:val="00582E5F"/>
    <w:rsid w:val="0059170C"/>
    <w:rsid w:val="00593437"/>
    <w:rsid w:val="005978E5"/>
    <w:rsid w:val="005B6A24"/>
    <w:rsid w:val="005D2C6E"/>
    <w:rsid w:val="005D46FF"/>
    <w:rsid w:val="005E583F"/>
    <w:rsid w:val="005F14E7"/>
    <w:rsid w:val="005F1B3B"/>
    <w:rsid w:val="005F4256"/>
    <w:rsid w:val="005F6E13"/>
    <w:rsid w:val="00600C61"/>
    <w:rsid w:val="00604E78"/>
    <w:rsid w:val="00605392"/>
    <w:rsid w:val="00624FE7"/>
    <w:rsid w:val="00636834"/>
    <w:rsid w:val="00640977"/>
    <w:rsid w:val="00645A4B"/>
    <w:rsid w:val="0065273C"/>
    <w:rsid w:val="00655743"/>
    <w:rsid w:val="00664C0C"/>
    <w:rsid w:val="00666996"/>
    <w:rsid w:val="00670B70"/>
    <w:rsid w:val="00672477"/>
    <w:rsid w:val="00674047"/>
    <w:rsid w:val="00677A90"/>
    <w:rsid w:val="006835D0"/>
    <w:rsid w:val="00693691"/>
    <w:rsid w:val="00696F71"/>
    <w:rsid w:val="006A5E42"/>
    <w:rsid w:val="006B05D9"/>
    <w:rsid w:val="006B195E"/>
    <w:rsid w:val="006B5331"/>
    <w:rsid w:val="006D0B20"/>
    <w:rsid w:val="006E3F33"/>
    <w:rsid w:val="006E65DD"/>
    <w:rsid w:val="006E7B7D"/>
    <w:rsid w:val="006F0065"/>
    <w:rsid w:val="006F0F91"/>
    <w:rsid w:val="006F3514"/>
    <w:rsid w:val="006F42AF"/>
    <w:rsid w:val="006F599E"/>
    <w:rsid w:val="006F5A6E"/>
    <w:rsid w:val="00701889"/>
    <w:rsid w:val="00701A66"/>
    <w:rsid w:val="00702F2D"/>
    <w:rsid w:val="00713E33"/>
    <w:rsid w:val="00720558"/>
    <w:rsid w:val="00730DEB"/>
    <w:rsid w:val="00731C53"/>
    <w:rsid w:val="00740E71"/>
    <w:rsid w:val="00746CE8"/>
    <w:rsid w:val="0075066B"/>
    <w:rsid w:val="00763538"/>
    <w:rsid w:val="00764A80"/>
    <w:rsid w:val="00764AB3"/>
    <w:rsid w:val="007743FB"/>
    <w:rsid w:val="00775CCC"/>
    <w:rsid w:val="00780C63"/>
    <w:rsid w:val="00790582"/>
    <w:rsid w:val="00790C50"/>
    <w:rsid w:val="0079233C"/>
    <w:rsid w:val="00793123"/>
    <w:rsid w:val="007A1DFF"/>
    <w:rsid w:val="007B0F01"/>
    <w:rsid w:val="007B5C88"/>
    <w:rsid w:val="007B62B8"/>
    <w:rsid w:val="007B72BC"/>
    <w:rsid w:val="007C192F"/>
    <w:rsid w:val="007C47CC"/>
    <w:rsid w:val="007D02A4"/>
    <w:rsid w:val="007D0FCC"/>
    <w:rsid w:val="007D239B"/>
    <w:rsid w:val="007D69A6"/>
    <w:rsid w:val="007D6AC1"/>
    <w:rsid w:val="007D79B3"/>
    <w:rsid w:val="007D7D87"/>
    <w:rsid w:val="007E3F64"/>
    <w:rsid w:val="007E5361"/>
    <w:rsid w:val="007E6F76"/>
    <w:rsid w:val="007F58F2"/>
    <w:rsid w:val="007F74B6"/>
    <w:rsid w:val="00801AF5"/>
    <w:rsid w:val="00806AA8"/>
    <w:rsid w:val="008077A3"/>
    <w:rsid w:val="008116C5"/>
    <w:rsid w:val="008162C3"/>
    <w:rsid w:val="00821777"/>
    <w:rsid w:val="0083062D"/>
    <w:rsid w:val="00834215"/>
    <w:rsid w:val="00834891"/>
    <w:rsid w:val="008363E8"/>
    <w:rsid w:val="0083682A"/>
    <w:rsid w:val="00845B39"/>
    <w:rsid w:val="00845B5D"/>
    <w:rsid w:val="00851DE1"/>
    <w:rsid w:val="00852993"/>
    <w:rsid w:val="008557B3"/>
    <w:rsid w:val="00856B51"/>
    <w:rsid w:val="00861B5C"/>
    <w:rsid w:val="008644D4"/>
    <w:rsid w:val="00866F82"/>
    <w:rsid w:val="00870ABB"/>
    <w:rsid w:val="00873AA3"/>
    <w:rsid w:val="00882DE6"/>
    <w:rsid w:val="0088418A"/>
    <w:rsid w:val="0088739B"/>
    <w:rsid w:val="008878CD"/>
    <w:rsid w:val="008A1236"/>
    <w:rsid w:val="008A25F3"/>
    <w:rsid w:val="008A7BE1"/>
    <w:rsid w:val="008B4BF5"/>
    <w:rsid w:val="008B5F95"/>
    <w:rsid w:val="008B6040"/>
    <w:rsid w:val="008D6D1B"/>
    <w:rsid w:val="008D7023"/>
    <w:rsid w:val="008E3B24"/>
    <w:rsid w:val="008F0BC9"/>
    <w:rsid w:val="008F2023"/>
    <w:rsid w:val="008F5F61"/>
    <w:rsid w:val="008F6956"/>
    <w:rsid w:val="00901F7C"/>
    <w:rsid w:val="00903D2A"/>
    <w:rsid w:val="00906DFB"/>
    <w:rsid w:val="00906F0D"/>
    <w:rsid w:val="009105B8"/>
    <w:rsid w:val="00912018"/>
    <w:rsid w:val="00916310"/>
    <w:rsid w:val="009214F2"/>
    <w:rsid w:val="009240DC"/>
    <w:rsid w:val="0092474F"/>
    <w:rsid w:val="009249B2"/>
    <w:rsid w:val="009253F2"/>
    <w:rsid w:val="00934BBD"/>
    <w:rsid w:val="00940E2D"/>
    <w:rsid w:val="00943FC9"/>
    <w:rsid w:val="00946074"/>
    <w:rsid w:val="009466F3"/>
    <w:rsid w:val="00946F61"/>
    <w:rsid w:val="009472C0"/>
    <w:rsid w:val="009507C7"/>
    <w:rsid w:val="00952DBC"/>
    <w:rsid w:val="0095461B"/>
    <w:rsid w:val="0096663C"/>
    <w:rsid w:val="00966BCC"/>
    <w:rsid w:val="009717AB"/>
    <w:rsid w:val="009757BC"/>
    <w:rsid w:val="00983658"/>
    <w:rsid w:val="0098598D"/>
    <w:rsid w:val="00994965"/>
    <w:rsid w:val="0099695B"/>
    <w:rsid w:val="009A15B4"/>
    <w:rsid w:val="009A5C5D"/>
    <w:rsid w:val="009C7CD7"/>
    <w:rsid w:val="009D2E46"/>
    <w:rsid w:val="009D52A1"/>
    <w:rsid w:val="009F08F2"/>
    <w:rsid w:val="00A01D12"/>
    <w:rsid w:val="00A06AE1"/>
    <w:rsid w:val="00A06CB9"/>
    <w:rsid w:val="00A135D1"/>
    <w:rsid w:val="00A166A6"/>
    <w:rsid w:val="00A17834"/>
    <w:rsid w:val="00A22FF6"/>
    <w:rsid w:val="00A24CC3"/>
    <w:rsid w:val="00A27EF3"/>
    <w:rsid w:val="00A30C55"/>
    <w:rsid w:val="00A31840"/>
    <w:rsid w:val="00A3351A"/>
    <w:rsid w:val="00A34121"/>
    <w:rsid w:val="00A35337"/>
    <w:rsid w:val="00A3542E"/>
    <w:rsid w:val="00A4021C"/>
    <w:rsid w:val="00A4168C"/>
    <w:rsid w:val="00A451C3"/>
    <w:rsid w:val="00A50918"/>
    <w:rsid w:val="00A545F1"/>
    <w:rsid w:val="00A612C0"/>
    <w:rsid w:val="00A61355"/>
    <w:rsid w:val="00A637D3"/>
    <w:rsid w:val="00A663DE"/>
    <w:rsid w:val="00A7121E"/>
    <w:rsid w:val="00A726EB"/>
    <w:rsid w:val="00A75581"/>
    <w:rsid w:val="00A75CD8"/>
    <w:rsid w:val="00A75FB8"/>
    <w:rsid w:val="00A84F24"/>
    <w:rsid w:val="00A87219"/>
    <w:rsid w:val="00A904A7"/>
    <w:rsid w:val="00A94715"/>
    <w:rsid w:val="00A9609F"/>
    <w:rsid w:val="00AA2273"/>
    <w:rsid w:val="00AA790C"/>
    <w:rsid w:val="00AB3178"/>
    <w:rsid w:val="00AC1E3F"/>
    <w:rsid w:val="00AC239B"/>
    <w:rsid w:val="00AC53C1"/>
    <w:rsid w:val="00AC5E7A"/>
    <w:rsid w:val="00AC6756"/>
    <w:rsid w:val="00AE028F"/>
    <w:rsid w:val="00AE1719"/>
    <w:rsid w:val="00AE3020"/>
    <w:rsid w:val="00AE431C"/>
    <w:rsid w:val="00AE56F7"/>
    <w:rsid w:val="00AF1FF7"/>
    <w:rsid w:val="00B052BA"/>
    <w:rsid w:val="00B052C0"/>
    <w:rsid w:val="00B13A83"/>
    <w:rsid w:val="00B16E05"/>
    <w:rsid w:val="00B20A59"/>
    <w:rsid w:val="00B265E4"/>
    <w:rsid w:val="00B31F97"/>
    <w:rsid w:val="00B41633"/>
    <w:rsid w:val="00B4397A"/>
    <w:rsid w:val="00B474C1"/>
    <w:rsid w:val="00B5072C"/>
    <w:rsid w:val="00B51CFA"/>
    <w:rsid w:val="00B552C8"/>
    <w:rsid w:val="00B56582"/>
    <w:rsid w:val="00B56903"/>
    <w:rsid w:val="00B56E1A"/>
    <w:rsid w:val="00B61EE5"/>
    <w:rsid w:val="00B66F4D"/>
    <w:rsid w:val="00B74C01"/>
    <w:rsid w:val="00B84225"/>
    <w:rsid w:val="00B864A7"/>
    <w:rsid w:val="00B878F4"/>
    <w:rsid w:val="00B90552"/>
    <w:rsid w:val="00B96F57"/>
    <w:rsid w:val="00BA0D9C"/>
    <w:rsid w:val="00BA3FC5"/>
    <w:rsid w:val="00BA6F0E"/>
    <w:rsid w:val="00BB237F"/>
    <w:rsid w:val="00BB563F"/>
    <w:rsid w:val="00BB711E"/>
    <w:rsid w:val="00BC1458"/>
    <w:rsid w:val="00BC3A9A"/>
    <w:rsid w:val="00BC5F89"/>
    <w:rsid w:val="00BD5F44"/>
    <w:rsid w:val="00BD6884"/>
    <w:rsid w:val="00BE202E"/>
    <w:rsid w:val="00BE605E"/>
    <w:rsid w:val="00BE6AC1"/>
    <w:rsid w:val="00BF297E"/>
    <w:rsid w:val="00C00D8F"/>
    <w:rsid w:val="00C26B0D"/>
    <w:rsid w:val="00C270D7"/>
    <w:rsid w:val="00C27DEE"/>
    <w:rsid w:val="00C34D78"/>
    <w:rsid w:val="00C404D8"/>
    <w:rsid w:val="00C50B15"/>
    <w:rsid w:val="00C60040"/>
    <w:rsid w:val="00C71DA6"/>
    <w:rsid w:val="00C731F0"/>
    <w:rsid w:val="00C80F80"/>
    <w:rsid w:val="00CA3EBC"/>
    <w:rsid w:val="00CA436C"/>
    <w:rsid w:val="00CC03FE"/>
    <w:rsid w:val="00CC5237"/>
    <w:rsid w:val="00CC6E19"/>
    <w:rsid w:val="00CE0500"/>
    <w:rsid w:val="00CE2EF0"/>
    <w:rsid w:val="00CF0D3F"/>
    <w:rsid w:val="00D0168D"/>
    <w:rsid w:val="00D05C2E"/>
    <w:rsid w:val="00D106D4"/>
    <w:rsid w:val="00D117CD"/>
    <w:rsid w:val="00D124AD"/>
    <w:rsid w:val="00D13315"/>
    <w:rsid w:val="00D139EE"/>
    <w:rsid w:val="00D23469"/>
    <w:rsid w:val="00D234BE"/>
    <w:rsid w:val="00D26AAA"/>
    <w:rsid w:val="00D271E4"/>
    <w:rsid w:val="00D30ADF"/>
    <w:rsid w:val="00D314FC"/>
    <w:rsid w:val="00D31C73"/>
    <w:rsid w:val="00D370B8"/>
    <w:rsid w:val="00D4495C"/>
    <w:rsid w:val="00D52435"/>
    <w:rsid w:val="00D53B2A"/>
    <w:rsid w:val="00D56AB7"/>
    <w:rsid w:val="00D677C0"/>
    <w:rsid w:val="00D73143"/>
    <w:rsid w:val="00D81B14"/>
    <w:rsid w:val="00D8281D"/>
    <w:rsid w:val="00D8305B"/>
    <w:rsid w:val="00D83FFD"/>
    <w:rsid w:val="00D869FF"/>
    <w:rsid w:val="00D97A5E"/>
    <w:rsid w:val="00DA5C5D"/>
    <w:rsid w:val="00DB2508"/>
    <w:rsid w:val="00DB2B31"/>
    <w:rsid w:val="00DB790F"/>
    <w:rsid w:val="00DC0764"/>
    <w:rsid w:val="00DD1EA4"/>
    <w:rsid w:val="00DD2BF1"/>
    <w:rsid w:val="00DD6DEF"/>
    <w:rsid w:val="00DE6F02"/>
    <w:rsid w:val="00DF0475"/>
    <w:rsid w:val="00DF301C"/>
    <w:rsid w:val="00DF66EF"/>
    <w:rsid w:val="00DF6E3C"/>
    <w:rsid w:val="00DF760B"/>
    <w:rsid w:val="00E01130"/>
    <w:rsid w:val="00E12A1C"/>
    <w:rsid w:val="00E1301B"/>
    <w:rsid w:val="00E36593"/>
    <w:rsid w:val="00E41D31"/>
    <w:rsid w:val="00E4210C"/>
    <w:rsid w:val="00E45B74"/>
    <w:rsid w:val="00E45FE3"/>
    <w:rsid w:val="00E46967"/>
    <w:rsid w:val="00E51489"/>
    <w:rsid w:val="00E7000E"/>
    <w:rsid w:val="00E74476"/>
    <w:rsid w:val="00E75922"/>
    <w:rsid w:val="00E75A9F"/>
    <w:rsid w:val="00E8354D"/>
    <w:rsid w:val="00E8484B"/>
    <w:rsid w:val="00E8492C"/>
    <w:rsid w:val="00E90CCD"/>
    <w:rsid w:val="00E92362"/>
    <w:rsid w:val="00E93E03"/>
    <w:rsid w:val="00E95ADC"/>
    <w:rsid w:val="00EA0A79"/>
    <w:rsid w:val="00EA205E"/>
    <w:rsid w:val="00EB652E"/>
    <w:rsid w:val="00EB6C6A"/>
    <w:rsid w:val="00EC64B5"/>
    <w:rsid w:val="00EE454E"/>
    <w:rsid w:val="00EE5B4F"/>
    <w:rsid w:val="00EF2D15"/>
    <w:rsid w:val="00EF44BA"/>
    <w:rsid w:val="00EF515E"/>
    <w:rsid w:val="00F05AD8"/>
    <w:rsid w:val="00F11F14"/>
    <w:rsid w:val="00F13BEF"/>
    <w:rsid w:val="00F1503D"/>
    <w:rsid w:val="00F20576"/>
    <w:rsid w:val="00F20D8E"/>
    <w:rsid w:val="00F231E8"/>
    <w:rsid w:val="00F25B05"/>
    <w:rsid w:val="00F35868"/>
    <w:rsid w:val="00F36FD6"/>
    <w:rsid w:val="00F47D02"/>
    <w:rsid w:val="00F508C1"/>
    <w:rsid w:val="00F53EC0"/>
    <w:rsid w:val="00F56F4C"/>
    <w:rsid w:val="00F57C77"/>
    <w:rsid w:val="00F60C93"/>
    <w:rsid w:val="00F64F7B"/>
    <w:rsid w:val="00F74D41"/>
    <w:rsid w:val="00F76C0F"/>
    <w:rsid w:val="00F87C99"/>
    <w:rsid w:val="00F916CC"/>
    <w:rsid w:val="00F92BFC"/>
    <w:rsid w:val="00F94230"/>
    <w:rsid w:val="00FA1F95"/>
    <w:rsid w:val="00FA3398"/>
    <w:rsid w:val="00FA3A56"/>
    <w:rsid w:val="00FB172F"/>
    <w:rsid w:val="00FB2302"/>
    <w:rsid w:val="00FB61C8"/>
    <w:rsid w:val="00FC64FE"/>
    <w:rsid w:val="00FD48F4"/>
    <w:rsid w:val="00FD6DA6"/>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sedue@monterrey.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transparencia.sedue@monterrey.gob.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2829</Words>
  <Characters>15563</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Estrada Treviño</dc:creator>
  <cp:lastModifiedBy>Ana Karina Cueva Villarreal</cp:lastModifiedBy>
  <cp:revision>3</cp:revision>
  <cp:lastPrinted>2018-02-01T23:14:00Z</cp:lastPrinted>
  <dcterms:created xsi:type="dcterms:W3CDTF">2018-02-01T23:00:00Z</dcterms:created>
  <dcterms:modified xsi:type="dcterms:W3CDTF">2018-02-01T23:44:00Z</dcterms:modified>
</cp:coreProperties>
</file>